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EF6C5" w14:textId="18F555B5" w:rsidR="000E4BE3" w:rsidRPr="00323C50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323C50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323C50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8562DF" w:rsidRPr="00323C50">
        <w:rPr>
          <w:rFonts w:ascii="HY견고딕" w:eastAsia="HY견고딕" w:hAnsi="굴림체" w:hint="eastAsia"/>
          <w:color w:val="auto"/>
          <w:sz w:val="24"/>
          <w:szCs w:val="24"/>
        </w:rPr>
        <w:t>202</w:t>
      </w:r>
      <w:r w:rsidR="002D3367" w:rsidRPr="00323C50">
        <w:rPr>
          <w:rFonts w:ascii="HY견고딕" w:eastAsia="HY견고딕" w:hAnsi="굴림체"/>
          <w:color w:val="auto"/>
          <w:sz w:val="24"/>
          <w:szCs w:val="24"/>
        </w:rPr>
        <w:t>4</w:t>
      </w:r>
      <w:proofErr w:type="gramEnd"/>
      <w:r w:rsidR="008562DF" w:rsidRPr="00323C50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180E51" w:rsidRPr="00323C50">
        <w:rPr>
          <w:rFonts w:ascii="HY견고딕" w:eastAsia="HY견고딕" w:hAnsi="굴림체"/>
          <w:color w:val="auto"/>
          <w:sz w:val="24"/>
          <w:szCs w:val="24"/>
        </w:rPr>
        <w:t>B202</w:t>
      </w:r>
      <w:r w:rsidR="002D3367" w:rsidRPr="00323C50">
        <w:rPr>
          <w:rFonts w:ascii="HY견고딕" w:eastAsia="HY견고딕" w:hAnsi="굴림체"/>
          <w:color w:val="auto"/>
          <w:sz w:val="24"/>
          <w:szCs w:val="24"/>
        </w:rPr>
        <w:t>4</w:t>
      </w:r>
      <w:r w:rsidR="00C901BB">
        <w:rPr>
          <w:rFonts w:ascii="HY견고딕" w:eastAsia="HY견고딕" w:hAnsi="굴림체"/>
          <w:color w:val="auto"/>
          <w:sz w:val="24"/>
          <w:szCs w:val="24"/>
        </w:rPr>
        <w:t>0051</w:t>
      </w:r>
      <w:r w:rsidR="00180E51" w:rsidRPr="00323C50">
        <w:rPr>
          <w:rFonts w:ascii="HY견고딕" w:eastAsia="HY견고딕" w:hAnsi="굴림체"/>
          <w:color w:val="auto"/>
          <w:sz w:val="24"/>
          <w:szCs w:val="24"/>
        </w:rPr>
        <w:t>-00</w:t>
      </w:r>
      <w:r w:rsidR="00A36683" w:rsidRPr="00323C50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14:paraId="095DD53C" w14:textId="77777777" w:rsidR="000E4BE3" w:rsidRPr="00323C50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323C50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323C50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323C50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323C50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2A44A94F" w:rsidR="000E4BE3" w:rsidRPr="00323C50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23C50">
        <w:rPr>
          <w:rFonts w:asciiTheme="minorEastAsia" w:eastAsiaTheme="minorEastAsia" w:hAnsiTheme="minorEastAsia" w:hint="eastAsia"/>
          <w:color w:val="auto"/>
        </w:rPr>
        <w:t>건</w:t>
      </w:r>
      <w:r w:rsidR="0053763D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23C50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23C50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C67C6B" w:rsidRPr="00323C50">
        <w:rPr>
          <w:rFonts w:asciiTheme="minorEastAsia" w:eastAsiaTheme="minorEastAsia" w:hAnsiTheme="minorEastAsia" w:hint="eastAsia"/>
          <w:color w:val="auto"/>
        </w:rPr>
        <w:t>천리안위성</w:t>
      </w:r>
      <w:r w:rsidR="00C67C6B" w:rsidRPr="00323C50">
        <w:rPr>
          <w:rFonts w:asciiTheme="minorEastAsia" w:eastAsiaTheme="minorEastAsia" w:hAnsiTheme="minorEastAsia"/>
          <w:color w:val="auto"/>
        </w:rPr>
        <w:t xml:space="preserve"> 3호 발사용역</w:t>
      </w:r>
    </w:p>
    <w:p w14:paraId="3313FB6D" w14:textId="0CF99231" w:rsidR="00D44036" w:rsidRPr="00323C50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323C50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323C50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0" w:name="_Hlk132221020"/>
      <w:r w:rsidR="00136E0E" w:rsidRPr="00323C50">
        <w:rPr>
          <w:rFonts w:asciiTheme="minorEastAsia" w:eastAsiaTheme="minorEastAsia" w:hAnsiTheme="minorEastAsia"/>
          <w:color w:val="auto"/>
        </w:rPr>
        <w:t>7</w:t>
      </w:r>
      <w:r w:rsidR="00FA54DC" w:rsidRPr="00323C50">
        <w:rPr>
          <w:rFonts w:asciiTheme="minorEastAsia" w:eastAsiaTheme="minorEastAsia" w:hAnsiTheme="minorEastAsia"/>
          <w:color w:val="auto"/>
        </w:rPr>
        <w:t>3</w:t>
      </w:r>
      <w:r w:rsidR="00C508BD" w:rsidRPr="00323C50">
        <w:rPr>
          <w:rFonts w:asciiTheme="minorEastAsia" w:eastAsiaTheme="minorEastAsia" w:hAnsiTheme="minorEastAsia"/>
          <w:color w:val="auto"/>
        </w:rPr>
        <w:t>,</w:t>
      </w:r>
      <w:r w:rsidR="00136E0E" w:rsidRPr="00323C50">
        <w:rPr>
          <w:rFonts w:asciiTheme="minorEastAsia" w:eastAsiaTheme="minorEastAsia" w:hAnsiTheme="minorEastAsia"/>
          <w:color w:val="auto"/>
        </w:rPr>
        <w:t>0</w:t>
      </w:r>
      <w:r w:rsidR="00C508BD" w:rsidRPr="00323C50">
        <w:rPr>
          <w:rFonts w:asciiTheme="minorEastAsia" w:eastAsiaTheme="minorEastAsia" w:hAnsiTheme="minorEastAsia"/>
          <w:color w:val="auto"/>
        </w:rPr>
        <w:t>00,000,000</w:t>
      </w:r>
      <w:r w:rsidR="00C508BD" w:rsidRPr="00323C50">
        <w:rPr>
          <w:rFonts w:asciiTheme="minorEastAsia" w:eastAsiaTheme="minorEastAsia" w:hAnsiTheme="minorEastAsia" w:hint="eastAsia"/>
          <w:color w:val="auto"/>
        </w:rPr>
        <w:t>원</w:t>
      </w:r>
    </w:p>
    <w:bookmarkEnd w:id="0"/>
    <w:p w14:paraId="20A15CA4" w14:textId="3BF67589" w:rsidR="000E4BE3" w:rsidRPr="00323C50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323C50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323C50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323C50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323C50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23C50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323C50">
        <w:rPr>
          <w:rFonts w:asciiTheme="minorEastAsia" w:eastAsiaTheme="minorEastAsia" w:hAnsiTheme="minorEastAsia" w:hint="eastAsia"/>
          <w:color w:val="auto"/>
        </w:rPr>
        <w:t>(</w:t>
      </w:r>
      <w:r w:rsidR="00B17913" w:rsidRPr="00323C50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323C50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323C50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323C50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323C50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54842CB4" w:rsidR="00FA2284" w:rsidRPr="00323C50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323C50">
        <w:rPr>
          <w:rFonts w:asciiTheme="majorEastAsia" w:eastAsiaTheme="majorEastAsia" w:hAnsiTheme="majorEastAsia" w:hint="eastAsia"/>
          <w:color w:val="auto"/>
        </w:rPr>
        <w:t>계약에 관한 법률 시행령 제1</w:t>
      </w:r>
      <w:r w:rsidR="00687C61">
        <w:rPr>
          <w:rFonts w:asciiTheme="majorEastAsia" w:eastAsiaTheme="majorEastAsia" w:hAnsiTheme="majorEastAsia"/>
          <w:color w:val="auto"/>
        </w:rPr>
        <w:t>2</w:t>
      </w:r>
      <w:r w:rsidRPr="00323C50">
        <w:rPr>
          <w:rFonts w:asciiTheme="majorEastAsia" w:eastAsiaTheme="majorEastAsia" w:hAnsiTheme="majorEastAsia" w:hint="eastAsia"/>
          <w:color w:val="auto"/>
        </w:rPr>
        <w:t>조 규정에 의한 요건을 갖춘 자</w:t>
      </w:r>
    </w:p>
    <w:p w14:paraId="12AE761F" w14:textId="2A3357AB" w:rsidR="001164CF" w:rsidRPr="00323C50" w:rsidRDefault="001164CF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>-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Pr="00323C50">
        <w:rPr>
          <w:rFonts w:asciiTheme="majorEastAsia" w:eastAsiaTheme="majorEastAsia" w:hAnsiTheme="majorEastAsia" w:hint="eastAsia"/>
          <w:color w:val="auto"/>
        </w:rPr>
        <w:t>입찰 참가자는 입찰 마감일까지 정지궤도</w:t>
      </w:r>
      <w:r w:rsidR="006B15AE" w:rsidRPr="00323C50">
        <w:rPr>
          <w:rFonts w:asciiTheme="majorEastAsia" w:eastAsiaTheme="majorEastAsia" w:hAnsiTheme="majorEastAsia" w:hint="eastAsia"/>
          <w:color w:val="auto"/>
        </w:rPr>
        <w:t>위성을</w:t>
      </w:r>
      <w:r w:rsidRPr="00323C50">
        <w:rPr>
          <w:rFonts w:asciiTheme="majorEastAsia" w:eastAsiaTheme="majorEastAsia" w:hAnsiTheme="majorEastAsia" w:hint="eastAsia"/>
          <w:color w:val="auto"/>
        </w:rPr>
        <w:t xml:space="preserve"> </w:t>
      </w:r>
      <w:r w:rsidR="006B15AE" w:rsidRPr="00323C50">
        <w:rPr>
          <w:rFonts w:asciiTheme="majorEastAsia" w:eastAsiaTheme="majorEastAsia" w:hAnsiTheme="majorEastAsia" w:hint="eastAsia"/>
          <w:color w:val="auto"/>
        </w:rPr>
        <w:t xml:space="preserve">성공적으로 </w:t>
      </w:r>
      <w:r w:rsidRPr="00323C50">
        <w:rPr>
          <w:rFonts w:asciiTheme="majorEastAsia" w:eastAsiaTheme="majorEastAsia" w:hAnsiTheme="majorEastAsia" w:hint="eastAsia"/>
          <w:color w:val="auto"/>
        </w:rPr>
        <w:t>발사</w:t>
      </w:r>
      <w:r w:rsidR="006B15AE" w:rsidRPr="00323C50">
        <w:rPr>
          <w:rFonts w:asciiTheme="majorEastAsia" w:eastAsiaTheme="majorEastAsia" w:hAnsiTheme="majorEastAsia" w:hint="eastAsia"/>
          <w:color w:val="auto"/>
        </w:rPr>
        <w:t xml:space="preserve">한 </w:t>
      </w:r>
      <w:r w:rsidRPr="00323C50">
        <w:rPr>
          <w:rFonts w:asciiTheme="majorEastAsia" w:eastAsiaTheme="majorEastAsia" w:hAnsiTheme="majorEastAsia" w:hint="eastAsia"/>
          <w:color w:val="auto"/>
        </w:rPr>
        <w:t>실적을 보유</w:t>
      </w:r>
      <w:r w:rsidR="006B15AE" w:rsidRPr="00323C50">
        <w:rPr>
          <w:rFonts w:asciiTheme="majorEastAsia" w:eastAsiaTheme="majorEastAsia" w:hAnsiTheme="majorEastAsia" w:hint="eastAsia"/>
          <w:color w:val="auto"/>
        </w:rPr>
        <w:t>하고,</w:t>
      </w:r>
      <w:r w:rsidR="006B15AE" w:rsidRPr="00323C50">
        <w:rPr>
          <w:rFonts w:asciiTheme="majorEastAsia" w:eastAsiaTheme="majorEastAsia" w:hAnsiTheme="majorEastAsia"/>
          <w:color w:val="auto"/>
        </w:rPr>
        <w:t xml:space="preserve"> </w:t>
      </w:r>
      <w:r w:rsidR="006B15AE" w:rsidRPr="00323C50">
        <w:rPr>
          <w:rFonts w:asciiTheme="majorEastAsia" w:eastAsiaTheme="majorEastAsia" w:hAnsiTheme="majorEastAsia" w:hint="eastAsia"/>
          <w:color w:val="auto"/>
        </w:rPr>
        <w:t>발사용역 제공자로서 필요한 면허를 소지해야 함</w:t>
      </w:r>
    </w:p>
    <w:p w14:paraId="28E1B6F1" w14:textId="38A1F59F" w:rsidR="00E01201" w:rsidRPr="00323C50" w:rsidRDefault="00E01201" w:rsidP="006B15AE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>-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Pr="00323C50">
        <w:rPr>
          <w:rFonts w:asciiTheme="majorEastAsia" w:eastAsiaTheme="majorEastAsia" w:hAnsiTheme="majorEastAsia" w:hint="eastAsia"/>
          <w:color w:val="auto"/>
        </w:rPr>
        <w:t>발사체 제공자</w:t>
      </w:r>
      <w:r w:rsidR="00223889" w:rsidRPr="00323C50">
        <w:rPr>
          <w:rFonts w:asciiTheme="majorEastAsia" w:eastAsiaTheme="majorEastAsia" w:hAnsiTheme="majorEastAsia" w:hint="eastAsia"/>
          <w:color w:val="auto"/>
        </w:rPr>
        <w:t>와</w:t>
      </w:r>
      <w:r w:rsidRPr="00323C50">
        <w:rPr>
          <w:rFonts w:asciiTheme="majorEastAsia" w:eastAsiaTheme="majorEastAsia" w:hAnsiTheme="majorEastAsia" w:hint="eastAsia"/>
          <w:color w:val="auto"/>
        </w:rPr>
        <w:t xml:space="preserve"> 입찰자가 다를 경우,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Pr="00323C50">
        <w:rPr>
          <w:rFonts w:asciiTheme="majorEastAsia" w:eastAsiaTheme="majorEastAsia" w:hAnsiTheme="majorEastAsia" w:hint="eastAsia"/>
          <w:color w:val="auto"/>
        </w:rPr>
        <w:t xml:space="preserve">입찰자는 </w:t>
      </w:r>
      <w:r w:rsidR="006B15AE" w:rsidRPr="00323C50">
        <w:rPr>
          <w:rFonts w:asciiTheme="majorEastAsia" w:eastAsiaTheme="majorEastAsia" w:hAnsiTheme="majorEastAsia" w:hint="eastAsia"/>
          <w:color w:val="auto"/>
        </w:rPr>
        <w:t xml:space="preserve">입찰 마감 이전까지 발사체 제공자로부터 발사체 제공을 보장하는 </w:t>
      </w:r>
      <w:proofErr w:type="spellStart"/>
      <w:r w:rsidR="006B15AE" w:rsidRPr="00323C50">
        <w:rPr>
          <w:rFonts w:asciiTheme="majorEastAsia" w:eastAsiaTheme="majorEastAsia" w:hAnsiTheme="majorEastAsia" w:hint="eastAsia"/>
          <w:color w:val="auto"/>
        </w:rPr>
        <w:t>서면확약서와</w:t>
      </w:r>
      <w:proofErr w:type="spellEnd"/>
      <w:r w:rsidR="006B15AE" w:rsidRPr="00323C50">
        <w:rPr>
          <w:rFonts w:asciiTheme="majorEastAsia" w:eastAsiaTheme="majorEastAsia" w:hAnsiTheme="majorEastAsia" w:hint="eastAsia"/>
          <w:color w:val="auto"/>
        </w:rPr>
        <w:t xml:space="preserve"> 관련국 정부로부터 </w:t>
      </w:r>
      <w:r w:rsidR="009C5B74" w:rsidRPr="00323C50">
        <w:rPr>
          <w:rFonts w:asciiTheme="majorEastAsia" w:eastAsiaTheme="majorEastAsia" w:hAnsiTheme="majorEastAsia" w:hint="eastAsia"/>
          <w:color w:val="auto"/>
        </w:rPr>
        <w:t>발사체,</w:t>
      </w:r>
      <w:r w:rsidR="009C5B74" w:rsidRPr="00323C50">
        <w:rPr>
          <w:rFonts w:asciiTheme="majorEastAsia" w:eastAsiaTheme="majorEastAsia" w:hAnsiTheme="majorEastAsia"/>
          <w:color w:val="auto"/>
        </w:rPr>
        <w:t xml:space="preserve"> </w:t>
      </w:r>
      <w:r w:rsidR="009C5B74" w:rsidRPr="00323C50">
        <w:rPr>
          <w:rFonts w:asciiTheme="majorEastAsia" w:eastAsiaTheme="majorEastAsia" w:hAnsiTheme="majorEastAsia" w:hint="eastAsia"/>
          <w:color w:val="auto"/>
        </w:rPr>
        <w:t>발</w:t>
      </w:r>
      <w:r w:rsidR="006B15AE" w:rsidRPr="00323C50">
        <w:rPr>
          <w:rFonts w:asciiTheme="majorEastAsia" w:eastAsiaTheme="majorEastAsia" w:hAnsiTheme="majorEastAsia" w:hint="eastAsia"/>
          <w:color w:val="auto"/>
        </w:rPr>
        <w:t xml:space="preserve">사장 및 관련시설 사용에 대한 승인문서를 제출해야 함 </w:t>
      </w:r>
    </w:p>
    <w:p w14:paraId="3E8E3D7A" w14:textId="49624989" w:rsidR="00AF582A" w:rsidRPr="00323C50" w:rsidRDefault="009D4F8F" w:rsidP="006B15AE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323C50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 w:rsidRPr="00323C50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323C50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 w:rsidRPr="00323C50">
        <w:rPr>
          <w:rFonts w:asciiTheme="majorEastAsia" w:eastAsiaTheme="majorEastAsia" w:hAnsiTheme="majorEastAsia" w:hint="eastAsia"/>
          <w:color w:val="auto"/>
        </w:rPr>
        <w:t>고,</w:t>
      </w:r>
      <w:r w:rsidR="00635152" w:rsidRPr="00323C50">
        <w:rPr>
          <w:rFonts w:asciiTheme="majorEastAsia" w:eastAsiaTheme="majorEastAsia" w:hAnsiTheme="majorEastAsia"/>
          <w:color w:val="auto"/>
        </w:rPr>
        <w:t xml:space="preserve"> </w:t>
      </w:r>
      <w:r w:rsidR="00635152" w:rsidRPr="00323C50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323C50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323C50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277BE79F" w:rsidR="00635152" w:rsidRPr="00323C50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>-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="00B80658" w:rsidRPr="00323C50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Pr="00323C50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Pr="00323C50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Pr="00323C50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Pr="00323C50">
        <w:rPr>
          <w:rFonts w:asciiTheme="majorEastAsia" w:eastAsiaTheme="majorEastAsia" w:hAnsiTheme="majorEastAsia" w:hint="eastAsia"/>
          <w:color w:val="auto"/>
        </w:rPr>
        <w:t xml:space="preserve"> 수 있음</w:t>
      </w:r>
      <w:r w:rsidR="003947F4" w:rsidRPr="00323C50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323C50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>-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="00AC29EB" w:rsidRPr="00323C50">
        <w:rPr>
          <w:rFonts w:asciiTheme="majorEastAsia" w:eastAsiaTheme="majorEastAsia" w:hAnsiTheme="majorEastAsia" w:hint="eastAsia"/>
          <w:color w:val="auto"/>
        </w:rPr>
        <w:t>입찰</w:t>
      </w:r>
      <w:r w:rsidR="00601C52" w:rsidRPr="00323C50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23C50">
        <w:rPr>
          <w:rFonts w:asciiTheme="majorEastAsia" w:eastAsiaTheme="majorEastAsia" w:hAnsiTheme="majorEastAsia" w:hint="eastAsia"/>
          <w:color w:val="auto"/>
        </w:rPr>
        <w:t>참가</w:t>
      </w:r>
      <w:r w:rsidR="00601C52" w:rsidRPr="00323C50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23C50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 w:rsidRPr="00323C50">
        <w:rPr>
          <w:rFonts w:asciiTheme="majorEastAsia" w:eastAsiaTheme="majorEastAsia" w:hAnsiTheme="majorEastAsia"/>
          <w:color w:val="auto"/>
        </w:rPr>
        <w:t xml:space="preserve"> </w:t>
      </w:r>
      <w:r w:rsidR="00970E19" w:rsidRPr="00323C50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 w:rsidRPr="00323C50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406FEE9C" w:rsidR="00250293" w:rsidRPr="00323C50" w:rsidRDefault="006F4104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  <w:r w:rsidRPr="00323C50">
        <w:rPr>
          <w:rFonts w:ascii="HY중고딕" w:eastAsia="HY중고딕" w:hAnsi="굴림체"/>
        </w:rPr>
        <w:t xml:space="preserve">   </w:t>
      </w:r>
      <w:r w:rsidRPr="00323C50">
        <w:rPr>
          <w:rFonts w:asciiTheme="majorEastAsia" w:eastAsiaTheme="majorEastAsia" w:hAnsiTheme="majorEastAsia" w:hint="eastAsia"/>
        </w:rPr>
        <w:t>-</w:t>
      </w:r>
      <w:r w:rsidRPr="00323C50">
        <w:rPr>
          <w:rFonts w:asciiTheme="majorEastAsia" w:eastAsiaTheme="majorEastAsia" w:hAnsiTheme="majorEastAsia"/>
        </w:rPr>
        <w:t xml:space="preserve"> </w:t>
      </w:r>
      <w:r w:rsidRPr="00323C50">
        <w:rPr>
          <w:rFonts w:asciiTheme="majorEastAsia" w:eastAsiaTheme="majorEastAsia" w:hAnsiTheme="majorEastAsia" w:hint="eastAsia"/>
        </w:rPr>
        <w:t>추정가격을 초과하는 제안가격을 제시한 입찰참가자의 경우 협상적격자에서 제외됨</w:t>
      </w:r>
    </w:p>
    <w:p w14:paraId="37701DB7" w14:textId="77777777" w:rsidR="00DC4EEE" w:rsidRPr="00323C50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323C50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323C50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323C50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>-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323C50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323C50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0034B7DE" w:rsidR="004017CA" w:rsidRPr="00323C50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="00970E19" w:rsidRPr="00323C50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B2EB2" w:rsidRPr="00323C50">
        <w:rPr>
          <w:rFonts w:asciiTheme="minorEastAsia" w:eastAsiaTheme="minorEastAsia" w:hAnsiTheme="minorEastAsia"/>
          <w:b/>
          <w:color w:val="auto"/>
          <w:u w:val="single"/>
        </w:rPr>
        <w:t>4</w:t>
      </w:r>
      <w:r w:rsidR="00970E19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0355BE" w:rsidRPr="00323C50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0B2EB2" w:rsidRPr="00323C50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8562DF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3F5EE2">
        <w:rPr>
          <w:rFonts w:asciiTheme="minorEastAsia" w:eastAsiaTheme="minorEastAsia" w:hAnsiTheme="minorEastAsia"/>
          <w:b/>
          <w:color w:val="auto"/>
          <w:u w:val="single"/>
        </w:rPr>
        <w:t>12</w:t>
      </w:r>
      <w:r w:rsidR="008562DF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323C50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323C50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323C50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323C50">
        <w:rPr>
          <w:rFonts w:asciiTheme="minorEastAsia" w:eastAsiaTheme="minorEastAsia" w:hAnsiTheme="minorEastAsia" w:hint="eastAsia"/>
          <w:color w:val="auto"/>
        </w:rPr>
        <w:t>(등기)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323C50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323C50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323C50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323C50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323C50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323C50">
        <w:rPr>
          <w:rFonts w:asciiTheme="minorEastAsia" w:eastAsiaTheme="minorEastAsia" w:hAnsiTheme="minorEastAsia" w:hint="eastAsia"/>
          <w:color w:val="auto"/>
        </w:rPr>
        <w:t>하며,</w:t>
      </w:r>
      <w:r w:rsidRPr="00323C50">
        <w:rPr>
          <w:rFonts w:asciiTheme="minorEastAsia" w:eastAsiaTheme="minorEastAsia" w:hAnsiTheme="minorEastAsia"/>
          <w:color w:val="auto"/>
        </w:rPr>
        <w:t xml:space="preserve">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23C50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323C50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323C50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50C368FE" w:rsidR="00493FA2" w:rsidRPr="00323C50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23C50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323C50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B2EB2" w:rsidRPr="00323C50">
        <w:rPr>
          <w:rFonts w:asciiTheme="minorEastAsia" w:eastAsiaTheme="minorEastAsia" w:hAnsiTheme="minorEastAsia"/>
          <w:b/>
          <w:color w:val="auto"/>
          <w:u w:val="single"/>
        </w:rPr>
        <w:t>4</w:t>
      </w:r>
      <w:r w:rsidR="00601C52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A36683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0B2EB2" w:rsidRPr="00323C50">
        <w:rPr>
          <w:rFonts w:asciiTheme="minorEastAsia" w:eastAsiaTheme="minorEastAsia" w:hAnsiTheme="minorEastAsia"/>
          <w:b/>
          <w:color w:val="auto"/>
          <w:u w:val="single"/>
        </w:rPr>
        <w:t>4</w:t>
      </w:r>
      <w:r w:rsidR="008562DF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월</w:t>
      </w:r>
      <w:r w:rsidR="00602E0B" w:rsidRPr="00323C50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C76F72">
        <w:rPr>
          <w:rFonts w:asciiTheme="minorEastAsia" w:eastAsiaTheme="minorEastAsia" w:hAnsiTheme="minorEastAsia"/>
          <w:b/>
          <w:color w:val="auto"/>
          <w:u w:val="single"/>
        </w:rPr>
        <w:t>15</w:t>
      </w:r>
      <w:r w:rsidR="008562DF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856BEC" w:rsidRPr="00323C50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</w:t>
      </w:r>
      <w:r w:rsidR="00C508BD" w:rsidRPr="00323C50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4</w:t>
      </w:r>
      <w:r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:00</w:t>
      </w:r>
      <w:r w:rsidR="00493FA2"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3139EC6C" w:rsidR="0038763F" w:rsidRPr="00323C50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b/>
          <w:bCs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</w:t>
      </w:r>
      <w:r w:rsidRPr="00323C50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323C50">
        <w:rPr>
          <w:rFonts w:ascii="맑은 고딕" w:eastAsia="맑은 고딕" w:hAnsi="맑은 고딕" w:hint="eastAsia"/>
          <w:b/>
          <w:color w:val="auto"/>
        </w:rPr>
        <w:t xml:space="preserve"> </w:t>
      </w:r>
      <w:r w:rsidR="00C508BD" w:rsidRPr="00323C50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="00C508BD" w:rsidRPr="00323C50">
        <w:rPr>
          <w:rFonts w:ascii="맑은 고딕" w:eastAsia="맑은 고딕" w:hAnsi="맑은 고딕" w:hint="eastAsia"/>
          <w:b/>
          <w:bCs/>
          <w:color w:val="auto"/>
        </w:rPr>
        <w:t>, 한국항공우주연구원</w:t>
      </w:r>
    </w:p>
    <w:p w14:paraId="5E15BFF1" w14:textId="4666A6B4" w:rsidR="00601C52" w:rsidRPr="00323C50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323C50">
        <w:rPr>
          <w:rFonts w:ascii="Calibri" w:hAnsi="Calibri" w:cs="Times New Roman" w:hint="eastAsia"/>
          <w:b/>
          <w:u w:val="single"/>
        </w:rPr>
        <w:t>기한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내에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입찰서류가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도착하지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못한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경우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자동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탈락한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것으로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Pr="00323C50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323C50">
        <w:rPr>
          <w:rFonts w:asciiTheme="minorEastAsia" w:hAnsiTheme="minorEastAsia"/>
        </w:rPr>
        <w:br w:type="page"/>
      </w:r>
    </w:p>
    <w:p w14:paraId="619B34D6" w14:textId="67C67532" w:rsidR="00EC3243" w:rsidRPr="00323C50" w:rsidRDefault="00A9297C" w:rsidP="00A809FE">
      <w:pPr>
        <w:pStyle w:val="a3"/>
        <w:spacing w:line="240" w:lineRule="auto"/>
        <w:ind w:leftChars="150" w:left="1400" w:hangingChars="550" w:hanging="11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323C50">
        <w:rPr>
          <w:rFonts w:asciiTheme="minorEastAsia" w:eastAsiaTheme="minorEastAsia" w:hAnsiTheme="minorEastAsia" w:hint="eastAsia"/>
          <w:color w:val="auto"/>
        </w:rPr>
        <w:t xml:space="preserve">입찰서류: </w:t>
      </w:r>
      <w:proofErr w:type="spellStart"/>
      <w:r w:rsidR="00BB5A82" w:rsidRPr="00323C50">
        <w:rPr>
          <w:rFonts w:asciiTheme="minorEastAsia" w:eastAsiaTheme="minorEastAsia" w:hAnsiTheme="minorEastAsia"/>
          <w:color w:val="auto"/>
        </w:rPr>
        <w:t>i</w:t>
      </w:r>
      <w:proofErr w:type="spellEnd"/>
      <w:r w:rsidR="00111A6A" w:rsidRPr="00323C50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>실물 제안서</w:t>
      </w:r>
      <w:r w:rsidR="00EF4E89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111A6A" w:rsidRPr="00323C50">
        <w:rPr>
          <w:rFonts w:asciiTheme="minorEastAsia" w:eastAsiaTheme="minorEastAsia" w:hAnsiTheme="minorEastAsia"/>
          <w:color w:val="auto"/>
        </w:rPr>
        <w:t>–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 w:rsidRPr="00323C50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323C50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323C50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23C50">
        <w:rPr>
          <w:rFonts w:asciiTheme="minorEastAsia" w:eastAsiaTheme="minorEastAsia" w:hAnsiTheme="minorEastAsia"/>
          <w:color w:val="auto"/>
        </w:rPr>
        <w:t>1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0B2EB2" w:rsidRPr="00323C50">
        <w:rPr>
          <w:rFonts w:asciiTheme="minorEastAsia" w:eastAsiaTheme="minorEastAsia" w:hAnsiTheme="minorEastAsia"/>
          <w:color w:val="auto"/>
        </w:rPr>
        <w:t>10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A809FE" w:rsidRPr="00323C50">
        <w:rPr>
          <w:rFonts w:asciiTheme="minorEastAsia" w:eastAsiaTheme="minorEastAsia" w:hAnsiTheme="minorEastAsia" w:hint="eastAsia"/>
          <w:color w:val="auto"/>
        </w:rPr>
        <w:t>ii)</w:t>
      </w:r>
      <w:r w:rsidR="00A809FE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가격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38612C" w:rsidRPr="00323C50">
        <w:rPr>
          <w:rFonts w:asciiTheme="minorEastAsia" w:eastAsiaTheme="minorEastAsia" w:hAnsiTheme="minorEastAsia"/>
          <w:color w:val="auto"/>
        </w:rPr>
        <w:t>1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부</w:t>
      </w:r>
      <w:r w:rsidR="00652E84" w:rsidRPr="00323C50">
        <w:rPr>
          <w:rFonts w:asciiTheme="minorEastAsia" w:eastAsiaTheme="minorEastAsia" w:hAnsiTheme="minorEastAsia" w:hint="eastAsia"/>
          <w:color w:val="auto"/>
        </w:rPr>
        <w:t>,</w:t>
      </w:r>
      <w:r w:rsidR="00652E84" w:rsidRPr="00323C50">
        <w:rPr>
          <w:rFonts w:asciiTheme="minorEastAsia" w:eastAsiaTheme="minorEastAsia" w:hAnsiTheme="minorEastAsia"/>
          <w:color w:val="auto"/>
        </w:rPr>
        <w:t xml:space="preserve"> </w:t>
      </w:r>
      <w:proofErr w:type="spellStart"/>
      <w:r w:rsidR="00652E84" w:rsidRPr="00323C50">
        <w:rPr>
          <w:rFonts w:asciiTheme="minorEastAsia" w:eastAsiaTheme="minorEastAsia" w:hAnsiTheme="minorEastAsia" w:hint="eastAsia"/>
          <w:color w:val="auto"/>
        </w:rPr>
        <w:t>별도밀봉</w:t>
      </w:r>
      <w:proofErr w:type="spellEnd"/>
      <w:r w:rsidR="00AD505E" w:rsidRPr="00323C50">
        <w:rPr>
          <w:rFonts w:asciiTheme="minorEastAsia" w:eastAsiaTheme="minorEastAsia" w:hAnsiTheme="minorEastAsia" w:hint="eastAsia"/>
          <w:color w:val="auto"/>
        </w:rPr>
        <w:t xml:space="preserve">), </w:t>
      </w:r>
      <w:r w:rsidR="00A809FE" w:rsidRPr="00323C50">
        <w:rPr>
          <w:rFonts w:asciiTheme="minorEastAsia" w:eastAsiaTheme="minorEastAsia" w:hAnsiTheme="minorEastAsia" w:hint="eastAsia"/>
          <w:color w:val="auto"/>
        </w:rPr>
        <w:t>i</w:t>
      </w:r>
      <w:r w:rsidR="00A809FE" w:rsidRPr="00323C50">
        <w:rPr>
          <w:rFonts w:asciiTheme="minorEastAsia" w:eastAsiaTheme="minorEastAsia" w:hAnsiTheme="minorEastAsia"/>
          <w:color w:val="auto"/>
        </w:rPr>
        <w:t>ii)</w:t>
      </w:r>
      <w:r w:rsidR="00111A6A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1B4BFE" w:rsidRPr="00323C50">
        <w:rPr>
          <w:rFonts w:asciiTheme="minorEastAsia" w:eastAsiaTheme="minorEastAsia" w:hAnsiTheme="minorEastAsia"/>
          <w:color w:val="auto"/>
        </w:rPr>
        <w:t xml:space="preserve">가격을 </w:t>
      </w:r>
      <w:r w:rsidR="001B4BFE" w:rsidRPr="00323C50">
        <w:rPr>
          <w:rFonts w:asciiTheme="minorEastAsia" w:eastAsiaTheme="minorEastAsia" w:hAnsiTheme="minorEastAsia" w:hint="eastAsia"/>
          <w:color w:val="auto"/>
        </w:rPr>
        <w:t xml:space="preserve">제외한 제안서만 포함하여 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323C50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323C50">
        <w:rPr>
          <w:rFonts w:asciiTheme="minorEastAsia" w:eastAsiaTheme="minorEastAsia" w:hAnsiTheme="minorEastAsia"/>
          <w:color w:val="auto"/>
        </w:rPr>
        <w:t>PDF 선호)</w:t>
      </w:r>
      <w:r w:rsidR="001B4BFE" w:rsidRPr="00323C50">
        <w:rPr>
          <w:rFonts w:asciiTheme="minorEastAsia" w:eastAsiaTheme="minorEastAsia" w:hAnsiTheme="minorEastAsia" w:hint="eastAsia"/>
          <w:color w:val="auto"/>
        </w:rPr>
        <w:t xml:space="preserve">로 저장된 </w:t>
      </w:r>
      <w:r w:rsidR="00405A6E" w:rsidRPr="00323C50">
        <w:rPr>
          <w:rFonts w:asciiTheme="minorEastAsia" w:eastAsiaTheme="minorEastAsia" w:hAnsiTheme="minorEastAsia" w:hint="eastAsia"/>
          <w:color w:val="auto"/>
        </w:rPr>
        <w:t>USB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(</w:t>
      </w:r>
      <w:r w:rsidR="003108F8" w:rsidRPr="00323C50">
        <w:rPr>
          <w:rFonts w:asciiTheme="minorEastAsia" w:eastAsiaTheme="minorEastAsia" w:hAnsiTheme="minorEastAsia" w:hint="eastAsia"/>
          <w:color w:val="auto"/>
        </w:rPr>
        <w:t>2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>개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)</w:t>
      </w:r>
      <w:r w:rsidR="00652E84" w:rsidRPr="00323C50">
        <w:rPr>
          <w:rFonts w:asciiTheme="minorEastAsia" w:eastAsiaTheme="minorEastAsia" w:hAnsiTheme="minorEastAsia"/>
          <w:color w:val="auto"/>
        </w:rPr>
        <w:t>,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652E84" w:rsidRPr="00323C50">
        <w:rPr>
          <w:rFonts w:asciiTheme="minorEastAsia" w:eastAsiaTheme="minorEastAsia" w:hAnsiTheme="minorEastAsia"/>
          <w:color w:val="auto"/>
        </w:rPr>
        <w:t xml:space="preserve">iv) 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입찰보증</w:t>
      </w:r>
      <w:r w:rsidR="00416E3E" w:rsidRPr="00323C50">
        <w:rPr>
          <w:rFonts w:asciiTheme="minorEastAsia" w:eastAsiaTheme="minorEastAsia" w:hAnsiTheme="minorEastAsia" w:hint="eastAsia"/>
          <w:color w:val="auto"/>
        </w:rPr>
        <w:t>금을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1B4BF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으로</w:t>
      </w:r>
      <w:r w:rsidR="00AD505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153658CC" w:rsidR="00A77EE3" w:rsidRPr="00323C50" w:rsidRDefault="00A77EE3" w:rsidP="007A5533">
      <w:pPr>
        <w:pStyle w:val="a3"/>
        <w:adjustRightInd w:val="0"/>
        <w:spacing w:line="240" w:lineRule="auto"/>
        <w:ind w:leftChars="150" w:left="640" w:hangingChars="170" w:hanging="34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대리인 제출 시, 입찰참가자의 위임</w:t>
      </w:r>
      <w:r w:rsidR="00D80C18" w:rsidRPr="00323C50">
        <w:rPr>
          <w:rFonts w:ascii="맑은 고딕" w:eastAsia="맑은 고딕" w:hAnsi="맑은 고딕" w:hint="eastAsia"/>
          <w:color w:val="auto"/>
        </w:rPr>
        <w:t>장</w:t>
      </w:r>
      <w:r w:rsidR="003B452B" w:rsidRPr="00323C50">
        <w:rPr>
          <w:rFonts w:ascii="맑은 고딕" w:eastAsia="맑은 고딕" w:hAnsi="맑은 고딕" w:hint="eastAsia"/>
          <w:color w:val="auto"/>
        </w:rPr>
        <w:t>,</w:t>
      </w:r>
      <w:r w:rsidR="003B452B" w:rsidRPr="00323C50">
        <w:rPr>
          <w:rFonts w:ascii="맑은 고딕" w:eastAsia="맑은 고딕" w:hAnsi="맑은 고딕"/>
          <w:color w:val="auto"/>
        </w:rPr>
        <w:t xml:space="preserve"> </w:t>
      </w:r>
      <w:r w:rsidR="003B29D7" w:rsidRPr="00323C50">
        <w:rPr>
          <w:rFonts w:ascii="맑은 고딕" w:eastAsia="맑은 고딕" w:hAnsi="맑은 고딕" w:hint="eastAsia"/>
          <w:color w:val="auto"/>
        </w:rPr>
        <w:t>신분증</w:t>
      </w:r>
      <w:r w:rsidR="004651F9" w:rsidRPr="00323C50">
        <w:rPr>
          <w:rFonts w:ascii="맑은 고딕" w:eastAsia="맑은 고딕" w:hAnsi="맑은 고딕" w:hint="eastAsia"/>
          <w:color w:val="auto"/>
        </w:rPr>
        <w:t xml:space="preserve"> 사본,</w:t>
      </w:r>
      <w:r w:rsidR="003B29D7" w:rsidRPr="00323C50">
        <w:rPr>
          <w:rFonts w:ascii="맑은 고딕" w:eastAsia="맑은 고딕" w:hAnsi="맑은 고딕"/>
          <w:color w:val="auto"/>
        </w:rPr>
        <w:t xml:space="preserve"> </w:t>
      </w:r>
      <w:r w:rsidR="003B452B" w:rsidRPr="00323C50">
        <w:rPr>
          <w:rFonts w:ascii="맑은 고딕" w:eastAsia="맑은 고딕" w:hAnsi="맑은 고딕" w:hint="eastAsia"/>
          <w:color w:val="auto"/>
        </w:rPr>
        <w:t>사업자등록증,</w:t>
      </w:r>
      <w:r w:rsidR="003B452B" w:rsidRPr="00323C50">
        <w:rPr>
          <w:rFonts w:ascii="맑은 고딕" w:eastAsia="맑은 고딕" w:hAnsi="맑은 고딕"/>
          <w:color w:val="auto"/>
        </w:rPr>
        <w:t xml:space="preserve"> </w:t>
      </w:r>
      <w:r w:rsidR="003B452B" w:rsidRPr="00323C50">
        <w:rPr>
          <w:rFonts w:ascii="맑은 고딕" w:eastAsia="맑은 고딕" w:hAnsi="맑은 고딕" w:hint="eastAsia"/>
          <w:color w:val="auto"/>
        </w:rPr>
        <w:t>재직증명서,</w:t>
      </w:r>
      <w:r w:rsidR="003B452B" w:rsidRPr="00323C50">
        <w:rPr>
          <w:rFonts w:ascii="맑은 고딕" w:eastAsia="맑은 고딕" w:hAnsi="맑은 고딕"/>
          <w:color w:val="auto"/>
        </w:rPr>
        <w:t xml:space="preserve"> </w:t>
      </w:r>
      <w:r w:rsidR="00AD0C4E" w:rsidRPr="00323C50">
        <w:rPr>
          <w:rFonts w:ascii="맑은 고딕" w:eastAsia="맑은 고딕" w:hAnsi="맑은 고딕" w:hint="eastAsia"/>
          <w:color w:val="auto"/>
        </w:rPr>
        <w:t>독점대리점계약서</w:t>
      </w:r>
      <w:r w:rsidR="003B452B" w:rsidRPr="00323C50">
        <w:rPr>
          <w:rFonts w:ascii="맑은 고딕" w:eastAsia="맑은 고딕" w:hAnsi="맑은 고딕"/>
          <w:color w:val="auto"/>
        </w:rPr>
        <w:t>(</w:t>
      </w:r>
      <w:r w:rsidR="003B452B" w:rsidRPr="00323C50">
        <w:rPr>
          <w:rFonts w:ascii="맑은 고딕" w:eastAsia="맑은 고딕" w:hAnsi="맑은 고딕" w:hint="eastAsia"/>
          <w:color w:val="auto"/>
        </w:rPr>
        <w:t>해당하는 경우)</w:t>
      </w:r>
      <w:r w:rsidRPr="00323C50">
        <w:rPr>
          <w:rFonts w:ascii="맑은 고딕" w:eastAsia="맑은 고딕" w:hAnsi="맑은 고딕" w:hint="eastAsia"/>
          <w:color w:val="auto"/>
        </w:rPr>
        <w:t xml:space="preserve"> </w:t>
      </w:r>
      <w:r w:rsidR="004651F9" w:rsidRPr="00323C50">
        <w:rPr>
          <w:rFonts w:ascii="맑은 고딕" w:eastAsia="맑은 고딕" w:hAnsi="맑은 고딕" w:hint="eastAsia"/>
          <w:color w:val="auto"/>
        </w:rPr>
        <w:t xml:space="preserve">사본 </w:t>
      </w:r>
      <w:r w:rsidRPr="00323C50">
        <w:rPr>
          <w:rFonts w:ascii="맑은 고딕" w:eastAsia="맑은 고딕" w:hAnsi="맑은 고딕" w:hint="eastAsia"/>
          <w:color w:val="auto"/>
        </w:rPr>
        <w:t>지참</w:t>
      </w:r>
    </w:p>
    <w:p w14:paraId="2DEEC6C1" w14:textId="4E34561F" w:rsidR="00AD505E" w:rsidRPr="00323C50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7000EF" w:rsidRPr="00323C50">
        <w:rPr>
          <w:rFonts w:ascii="맑은 고딕" w:eastAsia="맑은 고딕" w:hAnsi="맑은 고딕"/>
          <w:color w:val="auto"/>
        </w:rPr>
        <w:t>KRW</w:t>
      </w:r>
      <w:r w:rsidR="00983476" w:rsidRPr="00323C50">
        <w:rPr>
          <w:rFonts w:ascii="맑은 고딕" w:eastAsia="맑은 고딕" w:hAnsi="맑은 고딕"/>
          <w:color w:val="auto"/>
        </w:rPr>
        <w:t xml:space="preserve"> </w:t>
      </w:r>
      <w:r w:rsidR="00A17DE4" w:rsidRPr="00323C50">
        <w:rPr>
          <w:rFonts w:ascii="맑은 고딕" w:eastAsia="맑은 고딕" w:hAnsi="맑은 고딕" w:hint="eastAsia"/>
          <w:color w:val="auto"/>
        </w:rPr>
        <w:t>(</w:t>
      </w:r>
      <w:r w:rsidR="00A17DE4" w:rsidRPr="00323C50">
        <w:rPr>
          <w:rFonts w:ascii="맑은 고딕" w:eastAsia="맑은 고딕" w:hAnsi="맑은 고딕"/>
          <w:color w:val="auto"/>
        </w:rPr>
        <w:t>단</w:t>
      </w:r>
      <w:r w:rsidR="00A17DE4" w:rsidRPr="00323C50">
        <w:rPr>
          <w:rFonts w:ascii="맑은 고딕" w:eastAsia="맑은 고딕" w:hAnsi="맑은 고딕" w:hint="eastAsia"/>
          <w:color w:val="auto"/>
        </w:rPr>
        <w:t>, 다른 통화 가능)</w:t>
      </w:r>
    </w:p>
    <w:p w14:paraId="3C4B9D8D" w14:textId="3638C4B4" w:rsidR="0038763F" w:rsidRPr="00323C50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323C50">
        <w:rPr>
          <w:rFonts w:ascii="맑은 고딕" w:eastAsia="맑은 고딕" w:hAnsi="맑은 고딕" w:hint="eastAsia"/>
          <w:color w:val="auto"/>
        </w:rPr>
        <w:t>문</w:t>
      </w:r>
    </w:p>
    <w:p w14:paraId="3BE7EFFB" w14:textId="77777777" w:rsidR="00EC3243" w:rsidRPr="00323C50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323C50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323C50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3C3FACC0" w:rsidR="00CE76CD" w:rsidRPr="00323C50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323C50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323C50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323C50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323C50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323C50">
        <w:rPr>
          <w:rFonts w:ascii="맑은 고딕" w:eastAsia="맑은 고딕" w:hAnsi="맑은 고딕" w:hint="eastAsia"/>
          <w:color w:val="auto"/>
        </w:rPr>
        <w:t>,</w:t>
      </w:r>
      <w:r w:rsidR="00D552FB" w:rsidRPr="00323C50">
        <w:rPr>
          <w:rFonts w:ascii="맑은 고딕" w:eastAsia="맑은 고딕" w:hAnsi="맑은 고딕"/>
          <w:color w:val="auto"/>
        </w:rPr>
        <w:t xml:space="preserve"> </w:t>
      </w:r>
      <w:r w:rsidR="007000EF" w:rsidRPr="00323C50">
        <w:rPr>
          <w:rFonts w:ascii="맑은 고딕" w:eastAsia="맑은 고딕" w:hAnsi="맑은 고딕" w:hint="eastAsia"/>
          <w:color w:val="auto"/>
        </w:rPr>
        <w:t xml:space="preserve">유효기간 </w:t>
      </w:r>
      <w:r w:rsidR="007000EF" w:rsidRPr="00323C50">
        <w:rPr>
          <w:rFonts w:ascii="맑은 고딕" w:eastAsia="맑은 고딕" w:hAnsi="맑은 고딕"/>
          <w:color w:val="auto"/>
        </w:rPr>
        <w:t xml:space="preserve">: </w:t>
      </w:r>
      <w:r w:rsidR="001C15EA" w:rsidRPr="00323C50">
        <w:rPr>
          <w:rFonts w:ascii="맑은 고딕" w:eastAsia="맑은 고딕" w:hAnsi="맑은 고딕" w:hint="eastAsia"/>
          <w:color w:val="auto"/>
        </w:rPr>
        <w:t xml:space="preserve">입찰마감일로부터 </w:t>
      </w:r>
      <w:r w:rsidR="007000EF" w:rsidRPr="00323C50">
        <w:rPr>
          <w:rFonts w:ascii="맑은 고딕" w:eastAsia="맑은 고딕" w:hAnsi="맑은 고딕" w:hint="eastAsia"/>
          <w:color w:val="auto"/>
        </w:rPr>
        <w:t>6개월 이상</w:t>
      </w:r>
      <w:r w:rsidRPr="00323C50">
        <w:rPr>
          <w:rFonts w:ascii="맑은 고딕" w:eastAsia="맑은 고딕" w:hAnsi="맑은 고딕" w:hint="eastAsia"/>
          <w:color w:val="auto"/>
        </w:rPr>
        <w:t>)</w:t>
      </w:r>
    </w:p>
    <w:p w14:paraId="7C0098DE" w14:textId="00DF95B3" w:rsidR="00A17DE4" w:rsidRPr="00323C50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-</w:t>
      </w:r>
      <w:r w:rsidR="00A2193D" w:rsidRPr="00323C50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FC6E0F" w:rsidRPr="00323C50">
        <w:rPr>
          <w:rFonts w:asciiTheme="minorEastAsia" w:eastAsiaTheme="minorEastAsia" w:hAnsiTheme="minorEastAsia" w:hint="eastAsia"/>
          <w:color w:val="auto"/>
        </w:rPr>
        <w:t>K</w:t>
      </w:r>
      <w:r w:rsidR="00FC6E0F" w:rsidRPr="00323C50">
        <w:rPr>
          <w:rFonts w:asciiTheme="minorEastAsia" w:eastAsiaTheme="minorEastAsia" w:hAnsiTheme="minorEastAsia"/>
          <w:color w:val="auto"/>
        </w:rPr>
        <w:t>RW</w:t>
      </w:r>
      <w:r w:rsidR="003867A6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323C50">
        <w:rPr>
          <w:rFonts w:ascii="맑은 고딕" w:eastAsia="맑은 고딕" w:hAnsi="맑은 고딕" w:hint="eastAsia"/>
          <w:color w:val="auto"/>
        </w:rPr>
        <w:t>(</w:t>
      </w:r>
      <w:r w:rsidR="002A0125" w:rsidRPr="00323C50">
        <w:rPr>
          <w:rFonts w:ascii="맑은 고딕" w:eastAsia="맑은 고딕" w:hAnsi="맑은 고딕"/>
          <w:color w:val="auto"/>
        </w:rPr>
        <w:t>단</w:t>
      </w:r>
      <w:r w:rsidR="002A0125" w:rsidRPr="00323C50">
        <w:rPr>
          <w:rFonts w:ascii="맑은 고딕" w:eastAsia="맑은 고딕" w:hAnsi="맑은 고딕" w:hint="eastAsia"/>
          <w:color w:val="auto"/>
        </w:rPr>
        <w:t>, 다른 통화 가능)</w:t>
      </w:r>
    </w:p>
    <w:p w14:paraId="3DF56CE4" w14:textId="70E6B83D" w:rsidR="00CE76CD" w:rsidRPr="00323C50" w:rsidRDefault="00CE76CD" w:rsidP="005B18BF">
      <w:pPr>
        <w:pStyle w:val="a3"/>
        <w:adjustRightInd w:val="0"/>
        <w:spacing w:line="240" w:lineRule="auto"/>
        <w:ind w:leftChars="150" w:left="2340" w:hangingChars="1020" w:hanging="204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1" w:name="_Hlk109160061"/>
      <w:r w:rsidR="001B26CE" w:rsidRPr="00323C50">
        <w:rPr>
          <w:rFonts w:ascii="맑은 고딕" w:eastAsia="맑은 고딕" w:hAnsi="맑은 고딕" w:hint="eastAsia"/>
          <w:color w:val="auto"/>
        </w:rPr>
        <w:t>입찰마감</w:t>
      </w:r>
      <w:r w:rsidR="00C40540" w:rsidRPr="00323C50">
        <w:rPr>
          <w:rFonts w:ascii="맑은 고딕" w:eastAsia="맑은 고딕" w:hAnsi="맑은 고딕" w:hint="eastAsia"/>
          <w:color w:val="auto"/>
        </w:rPr>
        <w:t>시</w:t>
      </w:r>
      <w:r w:rsidR="001B26CE" w:rsidRPr="00323C50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323C50">
        <w:rPr>
          <w:rFonts w:ascii="맑은 고딕" w:eastAsia="맑은 고딕" w:hAnsi="맑은 고딕" w:hint="eastAsia"/>
          <w:color w:val="auto"/>
        </w:rPr>
        <w:t>한국</w:t>
      </w:r>
      <w:r w:rsidR="001B26CE" w:rsidRPr="00323C50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323C50">
        <w:rPr>
          <w:rFonts w:ascii="맑은 고딕" w:eastAsia="맑은 고딕" w:hAnsi="맑은 고딕" w:hint="eastAsia"/>
          <w:color w:val="auto"/>
        </w:rPr>
        <w:t>계약</w:t>
      </w:r>
      <w:r w:rsidR="001B26CE" w:rsidRPr="00323C50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323C50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323C50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323C50">
        <w:rPr>
          <w:rFonts w:ascii="맑은 고딕" w:eastAsia="맑은 고딕" w:hAnsi="맑은 고딕"/>
          <w:color w:val="auto"/>
        </w:rPr>
        <w:t xml:space="preserve">Tel: </w:t>
      </w:r>
      <w:r w:rsidR="001B26CE" w:rsidRPr="00323C50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323C50">
        <w:rPr>
          <w:rFonts w:ascii="맑은 고딕" w:eastAsia="맑은 고딕" w:hAnsi="맑은 고딕"/>
          <w:color w:val="auto"/>
        </w:rPr>
        <w:t xml:space="preserve">, Fax: +82-505-003-2964, </w:t>
      </w:r>
      <w:bookmarkStart w:id="2" w:name="_Hlk109323461"/>
      <w:r w:rsidR="00610FE2" w:rsidRPr="00323C50">
        <w:rPr>
          <w:rFonts w:ascii="맑은 고딕" w:eastAsia="맑은 고딕" w:hAnsi="맑은 고딕"/>
          <w:color w:val="auto"/>
        </w:rPr>
        <w:t xml:space="preserve">e-mail: </w:t>
      </w:r>
      <w:bookmarkEnd w:id="2"/>
      <w:r w:rsidR="00CD6376" w:rsidRPr="00323C50">
        <w:rPr>
          <w:rFonts w:ascii="맑은 고딕" w:eastAsia="맑은 고딕" w:hAnsi="맑은 고딕"/>
          <w:color w:val="auto"/>
        </w:rPr>
        <w:t>4180725@wooribank.com</w:t>
      </w:r>
      <w:r w:rsidR="001B26CE" w:rsidRPr="00323C50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323C50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323C50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1"/>
    </w:p>
    <w:p w14:paraId="0B5F4491" w14:textId="45E36E8A" w:rsidR="00CE76CD" w:rsidRPr="00323C50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r w:rsidR="00323C50" w:rsidRPr="00323C50">
        <w:rPr>
          <w:rFonts w:ascii="맑은 고딕" w:eastAsia="맑은 고딕" w:hAnsi="맑은 고딕" w:hint="eastAsia"/>
          <w:color w:val="auto"/>
        </w:rPr>
        <w:t>제</w:t>
      </w:r>
      <w:r w:rsidR="00323C50" w:rsidRPr="00323C50">
        <w:rPr>
          <w:rFonts w:ascii="맑은 고딕" w:eastAsia="맑은 고딕" w:hAnsi="맑은 고딕"/>
          <w:color w:val="auto"/>
        </w:rPr>
        <w:t>9</w:t>
      </w:r>
      <w:r w:rsidRPr="00323C50">
        <w:rPr>
          <w:rFonts w:ascii="맑은 고딕" w:eastAsia="맑은 고딕" w:hAnsi="맑은 고딕" w:hint="eastAsia"/>
          <w:color w:val="auto"/>
        </w:rPr>
        <w:t xml:space="preserve">조 및 동법 시행령 </w:t>
      </w:r>
      <w:r w:rsidR="00323C50" w:rsidRPr="00323C50">
        <w:rPr>
          <w:rFonts w:ascii="맑은 고딕" w:eastAsia="맑은 고딕" w:hAnsi="맑은 고딕" w:hint="eastAsia"/>
          <w:color w:val="auto"/>
        </w:rPr>
        <w:t>제</w:t>
      </w:r>
      <w:r w:rsidR="00323C50" w:rsidRPr="00323C50">
        <w:rPr>
          <w:rFonts w:ascii="맑은 고딕" w:eastAsia="맑은 고딕" w:hAnsi="맑은 고딕"/>
          <w:color w:val="auto"/>
        </w:rPr>
        <w:t>38</w:t>
      </w:r>
      <w:r w:rsidRPr="00323C50">
        <w:rPr>
          <w:rFonts w:ascii="맑은 고딕" w:eastAsia="맑은 고딕" w:hAnsi="맑은 고딕" w:hint="eastAsia"/>
          <w:color w:val="auto"/>
        </w:rPr>
        <w:t>조에 따름</w:t>
      </w:r>
    </w:p>
    <w:p w14:paraId="60D62B11" w14:textId="7832D3D0" w:rsidR="00250293" w:rsidRPr="00323C50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323C50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323C50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323C50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323C50">
        <w:rPr>
          <w:rFonts w:ascii="맑은 고딕" w:eastAsia="맑은 고딕" w:hAnsi="맑은 고딕" w:hint="eastAsia"/>
          <w:color w:val="auto"/>
        </w:rPr>
        <w:t xml:space="preserve">및 </w:t>
      </w:r>
      <w:r w:rsidRPr="00323C50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323C50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323C50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323C50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323C50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323C50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5080C441" w:rsidR="00E13FF9" w:rsidRPr="00323C50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323C50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323C50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323C50">
        <w:rPr>
          <w:rFonts w:asciiTheme="minorEastAsia" w:eastAsiaTheme="minorEastAsia" w:hAnsiTheme="minorEastAsia"/>
          <w:color w:val="auto"/>
        </w:rPr>
        <w:t>(</w:t>
      </w:r>
      <w:r w:rsidR="008F1A29" w:rsidRPr="00323C50">
        <w:rPr>
          <w:rFonts w:asciiTheme="minorEastAsia" w:eastAsiaTheme="minorEastAsia" w:hAnsiTheme="minorEastAsia"/>
          <w:color w:val="auto"/>
        </w:rPr>
        <w:t>8</w:t>
      </w:r>
      <w:r w:rsidR="00B90EC2" w:rsidRPr="00323C50">
        <w:rPr>
          <w:rFonts w:asciiTheme="minorEastAsia" w:eastAsiaTheme="minorEastAsia" w:hAnsiTheme="minorEastAsia" w:hint="eastAsia"/>
          <w:color w:val="auto"/>
        </w:rPr>
        <w:t>0</w:t>
      </w:r>
      <w:r w:rsidR="00612DC6" w:rsidRPr="00323C50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23C50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323C50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323C50">
        <w:rPr>
          <w:rFonts w:asciiTheme="minorEastAsia" w:eastAsiaTheme="minorEastAsia" w:hAnsiTheme="minorEastAsia"/>
          <w:color w:val="auto"/>
        </w:rPr>
        <w:t>(</w:t>
      </w:r>
      <w:r w:rsidR="008F1A29" w:rsidRPr="00323C50">
        <w:rPr>
          <w:rFonts w:asciiTheme="minorEastAsia" w:eastAsiaTheme="minorEastAsia" w:hAnsiTheme="minorEastAsia"/>
          <w:color w:val="auto"/>
        </w:rPr>
        <w:t>2</w:t>
      </w:r>
      <w:r w:rsidR="00B90EC2" w:rsidRPr="00323C50">
        <w:rPr>
          <w:rFonts w:asciiTheme="minorEastAsia" w:eastAsiaTheme="minorEastAsia" w:hAnsiTheme="minorEastAsia"/>
          <w:color w:val="auto"/>
        </w:rPr>
        <w:t>0</w:t>
      </w:r>
      <w:r w:rsidR="00612DC6" w:rsidRPr="00323C50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23C50">
        <w:rPr>
          <w:rFonts w:asciiTheme="minorEastAsia" w:eastAsiaTheme="minorEastAsia" w:hAnsiTheme="minorEastAsia"/>
          <w:color w:val="auto"/>
        </w:rPr>
        <w:t>)</w:t>
      </w:r>
    </w:p>
    <w:p w14:paraId="13AACA7A" w14:textId="43F7219C" w:rsidR="004F297E" w:rsidRPr="00323C50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23C50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323C50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323C50">
        <w:rPr>
          <w:rFonts w:asciiTheme="minorEastAsia" w:eastAsiaTheme="minorEastAsia" w:hAnsiTheme="minorEastAsia" w:hint="eastAsia"/>
          <w:color w:val="auto"/>
        </w:rPr>
        <w:t xml:space="preserve">, </w:t>
      </w:r>
      <w:r w:rsidR="00E93444" w:rsidRPr="00323C50">
        <w:rPr>
          <w:rFonts w:asciiTheme="minorEastAsia" w:eastAsiaTheme="minorEastAsia" w:hAnsiTheme="minorEastAsia" w:hint="eastAsia"/>
          <w:color w:val="auto"/>
        </w:rPr>
        <w:t xml:space="preserve">추정가격 이하로 입찰한 자에 한하여 </w:t>
      </w:r>
      <w:r w:rsidR="00486610" w:rsidRPr="00323C50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323C50">
        <w:rPr>
          <w:rFonts w:asciiTheme="minorEastAsia" w:eastAsiaTheme="minorEastAsia" w:hAnsiTheme="minorEastAsia"/>
          <w:color w:val="auto"/>
        </w:rPr>
        <w:t>들을</w:t>
      </w:r>
      <w:r w:rsidR="00101BB8" w:rsidRPr="00323C50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23C50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8F1A29" w:rsidRPr="00323C50">
        <w:rPr>
          <w:rFonts w:asciiTheme="minorEastAsia" w:eastAsiaTheme="minorEastAsia" w:hAnsiTheme="minorEastAsia"/>
          <w:color w:val="auto"/>
        </w:rPr>
        <w:t>2</w:t>
      </w:r>
      <w:r w:rsidR="00486610" w:rsidRPr="00323C50">
        <w:rPr>
          <w:rFonts w:asciiTheme="minorEastAsia" w:eastAsiaTheme="minorEastAsia" w:hAnsiTheme="minorEastAsia"/>
          <w:color w:val="auto"/>
        </w:rPr>
        <w:t>0</w:t>
      </w:r>
      <w:r w:rsidR="00486610" w:rsidRPr="00323C50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23C50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323C50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323C50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323C50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7CF0C807" w:rsidR="00522BCF" w:rsidRPr="00323C50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323C50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323C50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323C50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323C50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323C50">
        <w:rPr>
          <w:rFonts w:asciiTheme="minorEastAsia" w:eastAsiaTheme="minorEastAsia" w:hAnsiTheme="minorEastAsia" w:hint="eastAsia"/>
          <w:color w:val="auto"/>
        </w:rPr>
        <w:t>,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 xml:space="preserve"> 위임장 및 재직증명서</w:t>
      </w:r>
      <w:r w:rsidR="006C1474" w:rsidRPr="00323C50">
        <w:rPr>
          <w:rFonts w:asciiTheme="minorEastAsia" w:eastAsiaTheme="minorEastAsia" w:hAnsiTheme="minorEastAsia" w:hint="eastAsia"/>
          <w:color w:val="auto"/>
        </w:rPr>
        <w:t>,</w:t>
      </w:r>
      <w:r w:rsidR="006C1474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6C1474" w:rsidRPr="00323C50">
        <w:rPr>
          <w:rFonts w:asciiTheme="minorEastAsia" w:eastAsiaTheme="minorEastAsia" w:hAnsiTheme="minorEastAsia" w:hint="eastAsia"/>
          <w:color w:val="auto"/>
        </w:rPr>
        <w:t>신분증을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 xml:space="preserve"> 제출하여야 함.</w:t>
      </w:r>
      <w:r w:rsidR="00522BCF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323C50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23C50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323C50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37F00B86" w:rsidR="00C9245A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0EF6DCD0" w14:textId="77777777" w:rsidR="002A0674" w:rsidRPr="00323C50" w:rsidRDefault="002A0674" w:rsidP="00CB4029">
      <w:pPr>
        <w:pStyle w:val="a3"/>
        <w:spacing w:line="240" w:lineRule="auto"/>
        <w:rPr>
          <w:rFonts w:ascii="HY중고딕" w:eastAsia="HY중고딕" w:hAnsi="굴림체" w:hint="eastAsia"/>
          <w:color w:val="auto"/>
        </w:rPr>
      </w:pPr>
    </w:p>
    <w:p w14:paraId="403F2075" w14:textId="2AD74272" w:rsidR="000E4BE3" w:rsidRPr="00323C50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323C50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323C50">
        <w:rPr>
          <w:rFonts w:ascii="맑은 고딕" w:eastAsia="맑은 고딕" w:hAnsi="맑은 고딕" w:hint="eastAsia"/>
          <w:color w:val="auto"/>
        </w:rPr>
        <w:t>여</w:t>
      </w:r>
      <w:r w:rsidRPr="00323C50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323C50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323C50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323C50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14:paraId="234C61D3" w14:textId="77777777" w:rsidR="00076D72" w:rsidRPr="00323C50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323C50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323C50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323C50">
        <w:rPr>
          <w:rFonts w:ascii="맑은 고딕" w:eastAsia="맑은 고딕" w:hAnsi="맑은 고딕"/>
          <w:color w:val="auto"/>
        </w:rPr>
        <w:t>인</w:t>
      </w:r>
      <w:r w:rsidR="004A7435" w:rsidRPr="00323C50">
        <w:rPr>
          <w:rFonts w:ascii="맑은 고딕" w:eastAsia="맑은 고딕" w:hAnsi="맑은 고딕" w:hint="eastAsia"/>
          <w:color w:val="auto"/>
        </w:rPr>
        <w:t xml:space="preserve"> </w:t>
      </w:r>
      <w:r w:rsidRPr="00323C50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323C50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323C50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323C50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77777777" w:rsidR="00D40D74" w:rsidRPr="00323C50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Pr="00323C50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323C50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323C50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0"/>
        <w:gridCol w:w="4736"/>
      </w:tblGrid>
      <w:tr w:rsidR="00FF2A3D" w:rsidRPr="00323C50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323C50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23C50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323C50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23C50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323C50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323C50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한국항공우주연구원</w:t>
            </w:r>
            <w:r w:rsidR="00225DFC" w:rsidRPr="00323C50">
              <w:rPr>
                <w:rFonts w:ascii="Calibri" w:hAnsi="Calibri" w:cs="Calibri"/>
              </w:rPr>
              <w:t xml:space="preserve"> </w:t>
            </w:r>
            <w:r w:rsidR="00225DFC" w:rsidRPr="00323C50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323C50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(</w:t>
            </w:r>
            <w:r w:rsidRPr="00323C50">
              <w:rPr>
                <w:rFonts w:ascii="Calibri" w:hAnsi="Calibri" w:cs="Calibri"/>
              </w:rPr>
              <w:t>우</w:t>
            </w:r>
            <w:r w:rsidRPr="00323C50">
              <w:rPr>
                <w:rFonts w:ascii="Calibri" w:hAnsi="Calibri" w:cs="Calibri"/>
              </w:rPr>
              <w:t xml:space="preserve">) 34133, </w:t>
            </w:r>
            <w:r w:rsidRPr="00323C50">
              <w:rPr>
                <w:rFonts w:ascii="Calibri" w:hAnsi="Calibri" w:cs="Calibri"/>
              </w:rPr>
              <w:t>대전시</w:t>
            </w:r>
            <w:r w:rsidRPr="00323C50">
              <w:rPr>
                <w:rFonts w:ascii="Calibri" w:hAnsi="Calibri" w:cs="Calibri"/>
              </w:rPr>
              <w:t xml:space="preserve"> </w:t>
            </w:r>
            <w:r w:rsidRPr="00323C50">
              <w:rPr>
                <w:rFonts w:ascii="Calibri" w:hAnsi="Calibri" w:cs="Calibri"/>
              </w:rPr>
              <w:t>유성구</w:t>
            </w:r>
            <w:r w:rsidRPr="00323C50">
              <w:rPr>
                <w:rFonts w:ascii="Calibri" w:hAnsi="Calibri" w:cs="Calibri"/>
              </w:rPr>
              <w:t xml:space="preserve"> </w:t>
            </w:r>
            <w:proofErr w:type="spellStart"/>
            <w:r w:rsidRPr="00323C50">
              <w:rPr>
                <w:rFonts w:ascii="Calibri" w:hAnsi="Calibri" w:cs="Calibri"/>
              </w:rPr>
              <w:t>과학로</w:t>
            </w:r>
            <w:proofErr w:type="spellEnd"/>
            <w:r w:rsidRPr="00323C50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323C50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26641DD9" w:rsidR="00153B30" w:rsidRPr="00323C50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담당자</w:t>
            </w:r>
            <w:r w:rsidRPr="00323C50">
              <w:rPr>
                <w:rFonts w:ascii="Calibri" w:hAnsi="Calibri" w:cs="Calibri"/>
              </w:rPr>
              <w:t xml:space="preserve">: </w:t>
            </w:r>
            <w:r w:rsidR="004C299B" w:rsidRPr="00323C50">
              <w:rPr>
                <w:rFonts w:ascii="Calibri" w:hAnsi="Calibri" w:cs="Calibri" w:hint="eastAsia"/>
              </w:rPr>
              <w:t>김예슬</w:t>
            </w:r>
            <w:r w:rsidR="00F37835" w:rsidRPr="00323C50">
              <w:rPr>
                <w:rFonts w:ascii="Calibri" w:hAnsi="Calibri" w:cs="Calibri" w:hint="eastAsia"/>
              </w:rPr>
              <w:t xml:space="preserve"> </w:t>
            </w:r>
            <w:r w:rsidR="00F37835" w:rsidRPr="00323C50">
              <w:rPr>
                <w:rFonts w:ascii="Calibri" w:hAnsi="Calibri" w:cs="Calibri" w:hint="eastAsia"/>
              </w:rPr>
              <w:t>선임행정원</w:t>
            </w:r>
          </w:p>
          <w:p w14:paraId="1A1A3EBB" w14:textId="43DD0559" w:rsidR="00802A80" w:rsidRPr="00323C50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23C50">
              <w:rPr>
                <w:rFonts w:ascii="Calibri" w:hAnsi="Calibri" w:cs="Calibri"/>
              </w:rPr>
              <w:t>Tel :</w:t>
            </w:r>
            <w:proofErr w:type="gramEnd"/>
            <w:r w:rsidRPr="00323C50">
              <w:rPr>
                <w:rFonts w:ascii="Calibri" w:hAnsi="Calibri" w:cs="Calibri"/>
              </w:rPr>
              <w:t xml:space="preserve"> +82-42-860-</w:t>
            </w:r>
            <w:r w:rsidR="00B07B29" w:rsidRPr="00323C50">
              <w:rPr>
                <w:rFonts w:ascii="Calibri" w:hAnsi="Calibri" w:cs="Calibri"/>
              </w:rPr>
              <w:t>2</w:t>
            </w:r>
            <w:r w:rsidR="004C299B" w:rsidRPr="00323C50">
              <w:rPr>
                <w:rFonts w:ascii="Calibri" w:hAnsi="Calibri" w:cs="Calibri"/>
              </w:rPr>
              <w:t>613</w:t>
            </w:r>
          </w:p>
          <w:p w14:paraId="14553F78" w14:textId="34553EAF" w:rsidR="00FA01F1" w:rsidRPr="00323C50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23C50">
              <w:rPr>
                <w:rFonts w:ascii="Calibri" w:hAnsi="Calibri" w:cs="Calibri"/>
              </w:rPr>
              <w:t>Fax :</w:t>
            </w:r>
            <w:proofErr w:type="gramEnd"/>
            <w:r w:rsidRPr="00323C50">
              <w:rPr>
                <w:rFonts w:ascii="Calibri" w:hAnsi="Calibri" w:cs="Calibri"/>
              </w:rPr>
              <w:t xml:space="preserve"> +82-42-8</w:t>
            </w:r>
            <w:r w:rsidR="00FA54DC" w:rsidRPr="00323C50">
              <w:rPr>
                <w:rFonts w:ascii="Calibri" w:hAnsi="Calibri" w:cs="Calibri"/>
              </w:rPr>
              <w:t>79</w:t>
            </w:r>
            <w:r w:rsidRPr="00323C50">
              <w:rPr>
                <w:rFonts w:ascii="Calibri" w:hAnsi="Calibri" w:cs="Calibri"/>
              </w:rPr>
              <w:t>-</w:t>
            </w:r>
            <w:r w:rsidR="003947F4" w:rsidRPr="00323C50">
              <w:rPr>
                <w:rFonts w:ascii="Calibri" w:hAnsi="Calibri" w:cs="Calibri"/>
              </w:rPr>
              <w:t>4370</w:t>
            </w:r>
          </w:p>
          <w:p w14:paraId="257098AA" w14:textId="51B210E1" w:rsidR="00FA01F1" w:rsidRPr="00323C50" w:rsidRDefault="00B17913" w:rsidP="004C299B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23C50">
              <w:rPr>
                <w:rFonts w:ascii="Calibri" w:hAnsi="Calibri" w:cs="Calibri"/>
              </w:rPr>
              <w:t>e</w:t>
            </w:r>
            <w:r w:rsidR="00FA01F1" w:rsidRPr="00323C50">
              <w:rPr>
                <w:rFonts w:ascii="Calibri" w:hAnsi="Calibri" w:cs="Calibri"/>
              </w:rPr>
              <w:t>-mail :</w:t>
            </w:r>
            <w:proofErr w:type="gramEnd"/>
            <w:r w:rsidR="00FA01F1" w:rsidRPr="00323C50">
              <w:rPr>
                <w:rFonts w:ascii="Calibri" w:hAnsi="Calibri" w:cs="Calibri"/>
              </w:rPr>
              <w:t xml:space="preserve"> </w:t>
            </w:r>
            <w:r w:rsidR="004C299B" w:rsidRPr="00323C50">
              <w:rPr>
                <w:rFonts w:ascii="Calibri" w:hAnsi="Calibri" w:cs="Calibri" w:hint="eastAsia"/>
              </w:rPr>
              <w:t>yeseulkim</w:t>
            </w:r>
            <w:r w:rsidR="00A9297C" w:rsidRPr="00323C50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0AFFDD63" w:rsidR="00CD5074" w:rsidRPr="00323C50" w:rsidRDefault="00CD5074" w:rsidP="00CB4029">
            <w:pPr>
              <w:wordWrap/>
              <w:snapToGrid w:val="0"/>
              <w:rPr>
                <w:rFonts w:ascii="Calibri" w:hAnsi="Calibri" w:cs="Calibri" w:hint="eastAsia"/>
              </w:rPr>
            </w:pPr>
            <w:r w:rsidRPr="00323C50">
              <w:rPr>
                <w:rFonts w:ascii="Calibri" w:hAnsi="Calibri" w:cs="Calibri"/>
              </w:rPr>
              <w:t>한국항공우주연구원</w:t>
            </w:r>
            <w:r w:rsidR="0067226A">
              <w:rPr>
                <w:rFonts w:ascii="Calibri" w:hAnsi="Calibri" w:cs="Calibri" w:hint="eastAsia"/>
              </w:rPr>
              <w:t xml:space="preserve"> </w:t>
            </w:r>
            <w:r w:rsidR="0067226A">
              <w:rPr>
                <w:rFonts w:ascii="Calibri" w:hAnsi="Calibri" w:cs="Calibri" w:hint="eastAsia"/>
              </w:rPr>
              <w:t>위성우주탐사체계설계부</w:t>
            </w:r>
            <w:bookmarkStart w:id="3" w:name="_GoBack"/>
            <w:bookmarkEnd w:id="3"/>
          </w:p>
          <w:p w14:paraId="14B0ED63" w14:textId="77777777" w:rsidR="00FA01F1" w:rsidRPr="00323C50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(</w:t>
            </w:r>
            <w:r w:rsidRPr="00323C50">
              <w:rPr>
                <w:rFonts w:ascii="Calibri" w:hAnsi="Calibri" w:cs="Calibri"/>
              </w:rPr>
              <w:t>우</w:t>
            </w:r>
            <w:r w:rsidRPr="00323C50">
              <w:rPr>
                <w:rFonts w:ascii="Calibri" w:hAnsi="Calibri" w:cs="Calibri"/>
              </w:rPr>
              <w:t>) 34133</w:t>
            </w:r>
            <w:r w:rsidR="00CD5074" w:rsidRPr="00323C50">
              <w:rPr>
                <w:rFonts w:ascii="Calibri" w:hAnsi="Calibri" w:cs="Calibri"/>
              </w:rPr>
              <w:t xml:space="preserve">, </w:t>
            </w:r>
            <w:r w:rsidR="00FA01F1" w:rsidRPr="00323C50">
              <w:rPr>
                <w:rFonts w:ascii="Calibri" w:hAnsi="Calibri" w:cs="Calibri"/>
              </w:rPr>
              <w:t>대전시</w:t>
            </w:r>
            <w:r w:rsidR="00FA01F1" w:rsidRPr="00323C50">
              <w:rPr>
                <w:rFonts w:ascii="Calibri" w:hAnsi="Calibri" w:cs="Calibri"/>
              </w:rPr>
              <w:t xml:space="preserve"> </w:t>
            </w:r>
            <w:r w:rsidR="00FA01F1" w:rsidRPr="00323C50">
              <w:rPr>
                <w:rFonts w:ascii="Calibri" w:hAnsi="Calibri" w:cs="Calibri"/>
              </w:rPr>
              <w:t>유성구</w:t>
            </w:r>
            <w:r w:rsidR="00FA01F1" w:rsidRPr="00323C50">
              <w:rPr>
                <w:rFonts w:ascii="Calibri" w:hAnsi="Calibri" w:cs="Calibri"/>
              </w:rPr>
              <w:t xml:space="preserve"> </w:t>
            </w:r>
            <w:proofErr w:type="spellStart"/>
            <w:r w:rsidR="00FA01F1" w:rsidRPr="00323C50">
              <w:rPr>
                <w:rFonts w:ascii="Calibri" w:hAnsi="Calibri" w:cs="Calibri"/>
              </w:rPr>
              <w:t>과학로</w:t>
            </w:r>
            <w:proofErr w:type="spellEnd"/>
            <w:r w:rsidR="00FA01F1" w:rsidRPr="00323C50">
              <w:rPr>
                <w:rFonts w:ascii="Calibri" w:hAnsi="Calibri" w:cs="Calibri"/>
              </w:rPr>
              <w:t xml:space="preserve"> </w:t>
            </w:r>
            <w:r w:rsidRPr="00323C50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323C50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57E1480A" w:rsidR="00FA01F1" w:rsidRPr="00323C50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담당자</w:t>
            </w:r>
            <w:r w:rsidRPr="00323C50">
              <w:rPr>
                <w:rFonts w:ascii="Calibri" w:hAnsi="Calibri" w:cs="Calibri"/>
              </w:rPr>
              <w:t xml:space="preserve">: </w:t>
            </w:r>
            <w:r w:rsidR="00F37835" w:rsidRPr="00323C50">
              <w:rPr>
                <w:rFonts w:ascii="Calibri" w:hAnsi="Calibri" w:cs="Calibri" w:hint="eastAsia"/>
              </w:rPr>
              <w:t>양군호</w:t>
            </w:r>
            <w:r w:rsidR="00F37835" w:rsidRPr="00323C50">
              <w:rPr>
                <w:rFonts w:ascii="Calibri" w:hAnsi="Calibri" w:cs="Calibri" w:hint="eastAsia"/>
              </w:rPr>
              <w:t xml:space="preserve"> </w:t>
            </w:r>
            <w:r w:rsidR="00F37835" w:rsidRPr="00323C50">
              <w:rPr>
                <w:rFonts w:ascii="Calibri" w:hAnsi="Calibri" w:cs="Calibri" w:hint="eastAsia"/>
              </w:rPr>
              <w:t>책임연구원</w:t>
            </w:r>
          </w:p>
          <w:p w14:paraId="3E8DB5BC" w14:textId="49C1FC46" w:rsidR="00CD5074" w:rsidRPr="00323C50" w:rsidRDefault="00B66AD3" w:rsidP="00CD5074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23C50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323C50">
              <w:rPr>
                <w:rFonts w:ascii="Calibri" w:hAnsi="Calibri" w:cs="Calibri"/>
                <w:lang w:val="fr-FR"/>
              </w:rPr>
              <w:t>+</w:t>
            </w:r>
            <w:r w:rsidR="00AB5E10" w:rsidRPr="00323C50">
              <w:rPr>
                <w:rFonts w:ascii="Calibri" w:hAnsi="Calibri" w:cs="Calibri"/>
                <w:lang w:val="fr-FR"/>
              </w:rPr>
              <w:t>82-42-</w:t>
            </w:r>
            <w:r w:rsidR="003947F4" w:rsidRPr="00323C50">
              <w:rPr>
                <w:rFonts w:ascii="Calibri" w:hAnsi="Calibri" w:cs="Calibri"/>
                <w:lang w:val="fr-FR"/>
              </w:rPr>
              <w:t>8</w:t>
            </w:r>
            <w:r w:rsidR="009642A0" w:rsidRPr="00323C50">
              <w:rPr>
                <w:rFonts w:ascii="Calibri" w:hAnsi="Calibri" w:cs="Calibri"/>
                <w:lang w:val="fr-FR"/>
              </w:rPr>
              <w:t>60-2</w:t>
            </w:r>
            <w:r w:rsidR="00FA73D6" w:rsidRPr="00323C50">
              <w:rPr>
                <w:rFonts w:ascii="Calibri" w:hAnsi="Calibri" w:cs="Calibri"/>
                <w:lang w:val="fr-FR"/>
              </w:rPr>
              <w:t>499</w:t>
            </w:r>
          </w:p>
          <w:p w14:paraId="34B09EE9" w14:textId="2AA84C67" w:rsidR="00802A80" w:rsidRPr="00323C50" w:rsidRDefault="00802A80" w:rsidP="00802A80">
            <w:pPr>
              <w:wordWrap/>
              <w:rPr>
                <w:rFonts w:ascii="Calibri" w:hAnsi="Calibri" w:cs="Calibri"/>
              </w:rPr>
            </w:pPr>
            <w:proofErr w:type="gramStart"/>
            <w:r w:rsidRPr="00323C50">
              <w:rPr>
                <w:rFonts w:ascii="Calibri" w:hAnsi="Calibri" w:cs="Calibri"/>
              </w:rPr>
              <w:t>Fax :</w:t>
            </w:r>
            <w:proofErr w:type="gramEnd"/>
            <w:r w:rsidRPr="00323C50">
              <w:rPr>
                <w:rFonts w:ascii="Calibri" w:hAnsi="Calibri" w:cs="Calibri"/>
              </w:rPr>
              <w:t xml:space="preserve"> +82-42-8</w:t>
            </w:r>
            <w:r w:rsidR="00FA73D6" w:rsidRPr="00323C50">
              <w:rPr>
                <w:rFonts w:ascii="Calibri" w:hAnsi="Calibri" w:cs="Calibri"/>
              </w:rPr>
              <w:t>70</w:t>
            </w:r>
            <w:r w:rsidRPr="00323C50">
              <w:rPr>
                <w:rFonts w:ascii="Calibri" w:hAnsi="Calibri" w:cs="Calibri"/>
              </w:rPr>
              <w:t>-</w:t>
            </w:r>
            <w:r w:rsidR="00FA73D6" w:rsidRPr="00323C50">
              <w:rPr>
                <w:rFonts w:ascii="Calibri" w:hAnsi="Calibri" w:cs="Calibri"/>
              </w:rPr>
              <w:t>3761</w:t>
            </w:r>
          </w:p>
          <w:p w14:paraId="5D81D153" w14:textId="77C0232D" w:rsidR="00FA01F1" w:rsidRPr="00323C50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23C50">
              <w:rPr>
                <w:rFonts w:ascii="Calibri" w:hAnsi="Calibri" w:cs="Calibri"/>
                <w:lang w:val="fr-FR"/>
              </w:rPr>
              <w:t>e</w:t>
            </w:r>
            <w:r w:rsidR="004F297E" w:rsidRPr="00323C50">
              <w:rPr>
                <w:rFonts w:ascii="Calibri" w:hAnsi="Calibri" w:cs="Calibri"/>
                <w:lang w:val="fr-FR"/>
              </w:rPr>
              <w:t xml:space="preserve">-mail : </w:t>
            </w:r>
            <w:r w:rsidR="000F2380" w:rsidRPr="00323C50">
              <w:rPr>
                <w:rFonts w:ascii="Calibri" w:hAnsi="Calibri" w:cs="Calibri"/>
                <w:lang w:val="fr-FR"/>
              </w:rPr>
              <w:t>khyang</w:t>
            </w:r>
            <w:r w:rsidR="009642A0" w:rsidRPr="00323C50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0DE12B1F" w:rsidR="000E4BE3" w:rsidRPr="00323C50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323C50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Pr="00323C50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23C50">
        <w:rPr>
          <w:rFonts w:ascii="HY중고딕" w:eastAsia="HY중고딕" w:hAnsi="굴림체" w:hint="eastAsia"/>
        </w:rPr>
        <w:t xml:space="preserve">상세는 </w:t>
      </w:r>
      <w:r w:rsidRPr="00323C50">
        <w:rPr>
          <w:rFonts w:ascii="HY중고딕" w:eastAsia="HY중고딕" w:hAnsi="굴림체"/>
        </w:rPr>
        <w:t>RFP</w:t>
      </w:r>
      <w:r w:rsidRPr="00323C50"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323C50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323C50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23C50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323C50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323C50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7499649B" w:rsidR="000E4BE3" w:rsidRPr="00323C50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23C50">
        <w:rPr>
          <w:rFonts w:ascii="HY중고딕" w:eastAsia="HY중고딕" w:hAnsi="굴림체" w:hint="eastAsia"/>
          <w:color w:val="auto"/>
        </w:rPr>
        <w:t>20</w:t>
      </w:r>
      <w:r w:rsidRPr="00323C50">
        <w:rPr>
          <w:rFonts w:ascii="HY중고딕" w:eastAsia="HY중고딕" w:hAnsi="굴림체"/>
          <w:color w:val="auto"/>
        </w:rPr>
        <w:t>2</w:t>
      </w:r>
      <w:r w:rsidR="006C77D5" w:rsidRPr="00323C50">
        <w:rPr>
          <w:rFonts w:ascii="HY중고딕" w:eastAsia="HY중고딕" w:hAnsi="굴림체"/>
          <w:color w:val="auto"/>
        </w:rPr>
        <w:t>4</w:t>
      </w:r>
      <w:r w:rsidR="000E4BE3" w:rsidRPr="00323C50">
        <w:rPr>
          <w:rFonts w:ascii="HY중고딕" w:eastAsia="HY중고딕" w:hAnsi="굴림체" w:hint="eastAsia"/>
          <w:color w:val="auto"/>
        </w:rPr>
        <w:t>년</w:t>
      </w:r>
      <w:r w:rsidR="00877B79" w:rsidRPr="00323C50">
        <w:rPr>
          <w:rFonts w:ascii="HY중고딕" w:eastAsia="HY중고딕" w:hAnsi="굴림체" w:hint="eastAsia"/>
          <w:color w:val="auto"/>
        </w:rPr>
        <w:t xml:space="preserve"> </w:t>
      </w:r>
      <w:r w:rsidR="001F1965">
        <w:rPr>
          <w:rFonts w:ascii="HY중고딕" w:eastAsia="HY중고딕" w:hAnsi="굴림체"/>
          <w:color w:val="auto"/>
        </w:rPr>
        <w:t>3</w:t>
      </w:r>
      <w:r w:rsidR="0065558C" w:rsidRPr="00323C50">
        <w:rPr>
          <w:rFonts w:ascii="HY중고딕" w:eastAsia="HY중고딕" w:hAnsi="굴림체" w:hint="eastAsia"/>
          <w:color w:val="auto"/>
        </w:rPr>
        <w:t>월</w:t>
      </w:r>
      <w:r w:rsidR="008F1A29" w:rsidRPr="00323C50">
        <w:rPr>
          <w:rFonts w:ascii="HY중고딕" w:eastAsia="HY중고딕" w:hAnsi="굴림체" w:hint="eastAsia"/>
          <w:color w:val="auto"/>
        </w:rPr>
        <w:t xml:space="preserve"> </w:t>
      </w:r>
      <w:r w:rsidR="001F1965">
        <w:rPr>
          <w:rFonts w:ascii="HY중고딕" w:eastAsia="HY중고딕" w:hAnsi="굴림체"/>
          <w:color w:val="auto"/>
        </w:rPr>
        <w:t>5</w:t>
      </w:r>
      <w:r w:rsidR="000E4BE3" w:rsidRPr="00323C50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323C50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323C50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323C50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0470E"/>
    <w:rsid w:val="000149A3"/>
    <w:rsid w:val="00017A9B"/>
    <w:rsid w:val="00026B50"/>
    <w:rsid w:val="00027884"/>
    <w:rsid w:val="00027C3B"/>
    <w:rsid w:val="000355BE"/>
    <w:rsid w:val="00035A54"/>
    <w:rsid w:val="00042E61"/>
    <w:rsid w:val="00061A43"/>
    <w:rsid w:val="00063EAD"/>
    <w:rsid w:val="00064212"/>
    <w:rsid w:val="00064C5A"/>
    <w:rsid w:val="00072EE5"/>
    <w:rsid w:val="000754A1"/>
    <w:rsid w:val="00076D72"/>
    <w:rsid w:val="000861CA"/>
    <w:rsid w:val="00086524"/>
    <w:rsid w:val="00087044"/>
    <w:rsid w:val="00091B76"/>
    <w:rsid w:val="000A1C5C"/>
    <w:rsid w:val="000A25C3"/>
    <w:rsid w:val="000A5865"/>
    <w:rsid w:val="000B2EB2"/>
    <w:rsid w:val="000B674D"/>
    <w:rsid w:val="000B7CA8"/>
    <w:rsid w:val="000B7CEB"/>
    <w:rsid w:val="000C0D53"/>
    <w:rsid w:val="000C4517"/>
    <w:rsid w:val="000C6891"/>
    <w:rsid w:val="000C7BCA"/>
    <w:rsid w:val="000E4BE3"/>
    <w:rsid w:val="000F2380"/>
    <w:rsid w:val="000F2885"/>
    <w:rsid w:val="000F2D11"/>
    <w:rsid w:val="000F6564"/>
    <w:rsid w:val="00101BB8"/>
    <w:rsid w:val="00111A6A"/>
    <w:rsid w:val="0011427E"/>
    <w:rsid w:val="001164CF"/>
    <w:rsid w:val="00117A71"/>
    <w:rsid w:val="00136E0E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80E51"/>
    <w:rsid w:val="001A419E"/>
    <w:rsid w:val="001B26CE"/>
    <w:rsid w:val="001B4BFE"/>
    <w:rsid w:val="001B7BB4"/>
    <w:rsid w:val="001C054A"/>
    <w:rsid w:val="001C15EA"/>
    <w:rsid w:val="001C5304"/>
    <w:rsid w:val="001F11A4"/>
    <w:rsid w:val="001F1965"/>
    <w:rsid w:val="00202B74"/>
    <w:rsid w:val="002052E6"/>
    <w:rsid w:val="00213264"/>
    <w:rsid w:val="00217A41"/>
    <w:rsid w:val="00223889"/>
    <w:rsid w:val="00225DFC"/>
    <w:rsid w:val="0023311E"/>
    <w:rsid w:val="00241957"/>
    <w:rsid w:val="0024414E"/>
    <w:rsid w:val="0024562F"/>
    <w:rsid w:val="00250293"/>
    <w:rsid w:val="00252708"/>
    <w:rsid w:val="00252C06"/>
    <w:rsid w:val="0025450B"/>
    <w:rsid w:val="00254E77"/>
    <w:rsid w:val="00255B4D"/>
    <w:rsid w:val="00270438"/>
    <w:rsid w:val="002771A4"/>
    <w:rsid w:val="0029208D"/>
    <w:rsid w:val="0029214E"/>
    <w:rsid w:val="00293833"/>
    <w:rsid w:val="002A0125"/>
    <w:rsid w:val="002A0674"/>
    <w:rsid w:val="002A204E"/>
    <w:rsid w:val="002A2616"/>
    <w:rsid w:val="002A415B"/>
    <w:rsid w:val="002A41DA"/>
    <w:rsid w:val="002C20E1"/>
    <w:rsid w:val="002D3367"/>
    <w:rsid w:val="002D4121"/>
    <w:rsid w:val="002F0B0E"/>
    <w:rsid w:val="002F2FB1"/>
    <w:rsid w:val="002F34C0"/>
    <w:rsid w:val="003108F8"/>
    <w:rsid w:val="00310D70"/>
    <w:rsid w:val="00320B1F"/>
    <w:rsid w:val="00323C5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75E0"/>
    <w:rsid w:val="00361471"/>
    <w:rsid w:val="00366ABC"/>
    <w:rsid w:val="00384F77"/>
    <w:rsid w:val="0038612C"/>
    <w:rsid w:val="003863CF"/>
    <w:rsid w:val="003867A6"/>
    <w:rsid w:val="0038763F"/>
    <w:rsid w:val="00387CD8"/>
    <w:rsid w:val="003947F4"/>
    <w:rsid w:val="00396DC1"/>
    <w:rsid w:val="003A37E5"/>
    <w:rsid w:val="003A6078"/>
    <w:rsid w:val="003B29D7"/>
    <w:rsid w:val="003B452B"/>
    <w:rsid w:val="003C048C"/>
    <w:rsid w:val="003C0BEB"/>
    <w:rsid w:val="003C1FE0"/>
    <w:rsid w:val="003D48C1"/>
    <w:rsid w:val="003F1565"/>
    <w:rsid w:val="003F1FE5"/>
    <w:rsid w:val="003F5A9B"/>
    <w:rsid w:val="003F5EE2"/>
    <w:rsid w:val="004017CA"/>
    <w:rsid w:val="00405A6E"/>
    <w:rsid w:val="0041291F"/>
    <w:rsid w:val="00416E3E"/>
    <w:rsid w:val="00427B85"/>
    <w:rsid w:val="00434934"/>
    <w:rsid w:val="00434EF7"/>
    <w:rsid w:val="00437112"/>
    <w:rsid w:val="0045735E"/>
    <w:rsid w:val="00461DB0"/>
    <w:rsid w:val="004651F9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B4BC3"/>
    <w:rsid w:val="004C299B"/>
    <w:rsid w:val="004C46FF"/>
    <w:rsid w:val="004E026C"/>
    <w:rsid w:val="004F297E"/>
    <w:rsid w:val="004F7B44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18BF"/>
    <w:rsid w:val="005B3C37"/>
    <w:rsid w:val="005C6B58"/>
    <w:rsid w:val="005E0F8F"/>
    <w:rsid w:val="00600BAD"/>
    <w:rsid w:val="00601C52"/>
    <w:rsid w:val="00602E0B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2E84"/>
    <w:rsid w:val="0065558C"/>
    <w:rsid w:val="00661B2F"/>
    <w:rsid w:val="00666E46"/>
    <w:rsid w:val="0067226A"/>
    <w:rsid w:val="00674F9C"/>
    <w:rsid w:val="0067685E"/>
    <w:rsid w:val="00684318"/>
    <w:rsid w:val="00685522"/>
    <w:rsid w:val="00685A2D"/>
    <w:rsid w:val="00687C61"/>
    <w:rsid w:val="006A59CC"/>
    <w:rsid w:val="006A6DF3"/>
    <w:rsid w:val="006A72D4"/>
    <w:rsid w:val="006B15AE"/>
    <w:rsid w:val="006B442E"/>
    <w:rsid w:val="006C1474"/>
    <w:rsid w:val="006C77D5"/>
    <w:rsid w:val="006D1F6F"/>
    <w:rsid w:val="006D2B0E"/>
    <w:rsid w:val="006E21A0"/>
    <w:rsid w:val="006E2207"/>
    <w:rsid w:val="006E36FF"/>
    <w:rsid w:val="006F4104"/>
    <w:rsid w:val="007000EF"/>
    <w:rsid w:val="00706AA5"/>
    <w:rsid w:val="007211BA"/>
    <w:rsid w:val="0073080A"/>
    <w:rsid w:val="00732979"/>
    <w:rsid w:val="00734FC7"/>
    <w:rsid w:val="007443D7"/>
    <w:rsid w:val="0075028A"/>
    <w:rsid w:val="007535F4"/>
    <w:rsid w:val="0076020E"/>
    <w:rsid w:val="00770D2F"/>
    <w:rsid w:val="00776140"/>
    <w:rsid w:val="007807FE"/>
    <w:rsid w:val="00785579"/>
    <w:rsid w:val="00791B42"/>
    <w:rsid w:val="00794A0D"/>
    <w:rsid w:val="007A5533"/>
    <w:rsid w:val="007A5B81"/>
    <w:rsid w:val="007A6950"/>
    <w:rsid w:val="007B2903"/>
    <w:rsid w:val="007B2CC4"/>
    <w:rsid w:val="007B6CE5"/>
    <w:rsid w:val="007D460D"/>
    <w:rsid w:val="007D5973"/>
    <w:rsid w:val="007F0CB7"/>
    <w:rsid w:val="00802A80"/>
    <w:rsid w:val="00803BE8"/>
    <w:rsid w:val="008166C3"/>
    <w:rsid w:val="008169D6"/>
    <w:rsid w:val="00831431"/>
    <w:rsid w:val="008360B6"/>
    <w:rsid w:val="0085103D"/>
    <w:rsid w:val="0085419B"/>
    <w:rsid w:val="008562DF"/>
    <w:rsid w:val="00856BEC"/>
    <w:rsid w:val="0085773A"/>
    <w:rsid w:val="0087718F"/>
    <w:rsid w:val="00877B79"/>
    <w:rsid w:val="008B0BE5"/>
    <w:rsid w:val="008C74DC"/>
    <w:rsid w:val="008C7ACE"/>
    <w:rsid w:val="008D741E"/>
    <w:rsid w:val="008E3B28"/>
    <w:rsid w:val="008E4AA5"/>
    <w:rsid w:val="008F1A29"/>
    <w:rsid w:val="008F1CF0"/>
    <w:rsid w:val="0090486F"/>
    <w:rsid w:val="0091196C"/>
    <w:rsid w:val="00914711"/>
    <w:rsid w:val="00914B7D"/>
    <w:rsid w:val="00921EBD"/>
    <w:rsid w:val="00923CB2"/>
    <w:rsid w:val="009253E1"/>
    <w:rsid w:val="00953608"/>
    <w:rsid w:val="00961D66"/>
    <w:rsid w:val="009642A0"/>
    <w:rsid w:val="00967208"/>
    <w:rsid w:val="00970E19"/>
    <w:rsid w:val="00983476"/>
    <w:rsid w:val="00986ED9"/>
    <w:rsid w:val="0099090F"/>
    <w:rsid w:val="009926BD"/>
    <w:rsid w:val="009958A9"/>
    <w:rsid w:val="00996F86"/>
    <w:rsid w:val="009A02B3"/>
    <w:rsid w:val="009A6D73"/>
    <w:rsid w:val="009B45B2"/>
    <w:rsid w:val="009B5307"/>
    <w:rsid w:val="009C2BD5"/>
    <w:rsid w:val="009C5B74"/>
    <w:rsid w:val="009D0494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36683"/>
    <w:rsid w:val="00A43D49"/>
    <w:rsid w:val="00A44A66"/>
    <w:rsid w:val="00A62A44"/>
    <w:rsid w:val="00A66DD2"/>
    <w:rsid w:val="00A71F53"/>
    <w:rsid w:val="00A74996"/>
    <w:rsid w:val="00A77EE3"/>
    <w:rsid w:val="00A809FE"/>
    <w:rsid w:val="00A9297C"/>
    <w:rsid w:val="00AA18FB"/>
    <w:rsid w:val="00AA2341"/>
    <w:rsid w:val="00AB0BD4"/>
    <w:rsid w:val="00AB5E10"/>
    <w:rsid w:val="00AB7E38"/>
    <w:rsid w:val="00AC0A61"/>
    <w:rsid w:val="00AC29EB"/>
    <w:rsid w:val="00AC6C24"/>
    <w:rsid w:val="00AD0C4E"/>
    <w:rsid w:val="00AD1422"/>
    <w:rsid w:val="00AD505E"/>
    <w:rsid w:val="00AE0276"/>
    <w:rsid w:val="00AE3CCE"/>
    <w:rsid w:val="00AE4B77"/>
    <w:rsid w:val="00AE6A01"/>
    <w:rsid w:val="00AF582A"/>
    <w:rsid w:val="00B07B29"/>
    <w:rsid w:val="00B103EA"/>
    <w:rsid w:val="00B17913"/>
    <w:rsid w:val="00B34A10"/>
    <w:rsid w:val="00B35B54"/>
    <w:rsid w:val="00B41B46"/>
    <w:rsid w:val="00B42F2D"/>
    <w:rsid w:val="00B66AD3"/>
    <w:rsid w:val="00B67BD0"/>
    <w:rsid w:val="00B80658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08BD"/>
    <w:rsid w:val="00C52CB7"/>
    <w:rsid w:val="00C66308"/>
    <w:rsid w:val="00C67C6B"/>
    <w:rsid w:val="00C71A5A"/>
    <w:rsid w:val="00C74E84"/>
    <w:rsid w:val="00C76F72"/>
    <w:rsid w:val="00C85E3A"/>
    <w:rsid w:val="00C901BB"/>
    <w:rsid w:val="00C9245A"/>
    <w:rsid w:val="00CA400A"/>
    <w:rsid w:val="00CB3046"/>
    <w:rsid w:val="00CB3E4E"/>
    <w:rsid w:val="00CB4029"/>
    <w:rsid w:val="00CD3A8F"/>
    <w:rsid w:val="00CD5074"/>
    <w:rsid w:val="00CD6376"/>
    <w:rsid w:val="00CD6B31"/>
    <w:rsid w:val="00CE61F0"/>
    <w:rsid w:val="00CE76CD"/>
    <w:rsid w:val="00CF26FC"/>
    <w:rsid w:val="00D00DDD"/>
    <w:rsid w:val="00D036D3"/>
    <w:rsid w:val="00D036EC"/>
    <w:rsid w:val="00D069AF"/>
    <w:rsid w:val="00D16136"/>
    <w:rsid w:val="00D33D65"/>
    <w:rsid w:val="00D40D74"/>
    <w:rsid w:val="00D4205E"/>
    <w:rsid w:val="00D44036"/>
    <w:rsid w:val="00D44960"/>
    <w:rsid w:val="00D53A0B"/>
    <w:rsid w:val="00D552FB"/>
    <w:rsid w:val="00D6187B"/>
    <w:rsid w:val="00D80C18"/>
    <w:rsid w:val="00D823B1"/>
    <w:rsid w:val="00D84C94"/>
    <w:rsid w:val="00D8777D"/>
    <w:rsid w:val="00D95679"/>
    <w:rsid w:val="00D95A91"/>
    <w:rsid w:val="00DA5B77"/>
    <w:rsid w:val="00DA6594"/>
    <w:rsid w:val="00DB60C4"/>
    <w:rsid w:val="00DB64CD"/>
    <w:rsid w:val="00DB7798"/>
    <w:rsid w:val="00DC4EEE"/>
    <w:rsid w:val="00DC70B4"/>
    <w:rsid w:val="00DD1AE7"/>
    <w:rsid w:val="00DD5046"/>
    <w:rsid w:val="00DD5439"/>
    <w:rsid w:val="00DE152D"/>
    <w:rsid w:val="00DE2FB1"/>
    <w:rsid w:val="00E01201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93444"/>
    <w:rsid w:val="00EA55B7"/>
    <w:rsid w:val="00EB02F3"/>
    <w:rsid w:val="00EB2D4E"/>
    <w:rsid w:val="00EC3243"/>
    <w:rsid w:val="00EC6C20"/>
    <w:rsid w:val="00ED329E"/>
    <w:rsid w:val="00ED60F2"/>
    <w:rsid w:val="00EF31CB"/>
    <w:rsid w:val="00EF4E89"/>
    <w:rsid w:val="00F00995"/>
    <w:rsid w:val="00F02C74"/>
    <w:rsid w:val="00F07E4C"/>
    <w:rsid w:val="00F14008"/>
    <w:rsid w:val="00F22207"/>
    <w:rsid w:val="00F23C48"/>
    <w:rsid w:val="00F37835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4DC"/>
    <w:rsid w:val="00FA5F56"/>
    <w:rsid w:val="00FA73D6"/>
    <w:rsid w:val="00FA7C9F"/>
    <w:rsid w:val="00FB07CB"/>
    <w:rsid w:val="00FB1384"/>
    <w:rsid w:val="00FB5A2C"/>
    <w:rsid w:val="00FB760D"/>
    <w:rsid w:val="00FC322D"/>
    <w:rsid w:val="00FC6E0F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A0C45-F015-42EF-ACD2-577EBB5DC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김예슬(해외계약실)</cp:lastModifiedBy>
  <cp:revision>9</cp:revision>
  <cp:lastPrinted>2024-03-05T05:54:00Z</cp:lastPrinted>
  <dcterms:created xsi:type="dcterms:W3CDTF">2024-03-05T05:39:00Z</dcterms:created>
  <dcterms:modified xsi:type="dcterms:W3CDTF">2024-03-05T07:00:00Z</dcterms:modified>
</cp:coreProperties>
</file>